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0C" w:rsidRPr="0043406E" w:rsidRDefault="00D9690C" w:rsidP="0043406E">
      <w:pPr>
        <w:ind w:right="-805"/>
        <w:jc w:val="both"/>
        <w:rPr>
          <w:rFonts w:ascii="Arial Narrow" w:hAnsi="Arial Narrow" w:cs="Times New Roman"/>
          <w:b/>
          <w:cap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/>
          <w:caps/>
          <w:spacing w:val="-2"/>
          <w:sz w:val="20"/>
          <w:szCs w:val="20"/>
        </w:rPr>
        <w:t>Тестовые задания к проведению итоговой аттестации.</w:t>
      </w:r>
    </w:p>
    <w:p w:rsidR="00D9690C" w:rsidRPr="0043406E" w:rsidRDefault="00D9690C" w:rsidP="0043406E">
      <w:pPr>
        <w:pStyle w:val="ab"/>
        <w:spacing w:before="0" w:after="0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bCs/>
          <w:sz w:val="20"/>
        </w:rPr>
        <w:t>Вариант</w:t>
      </w:r>
      <w:proofErr w:type="gramStart"/>
      <w:r w:rsidRPr="0043406E">
        <w:rPr>
          <w:rFonts w:ascii="Arial Narrow" w:hAnsi="Arial Narrow"/>
          <w:sz w:val="20"/>
        </w:rPr>
        <w:t xml:space="preserve"> А</w:t>
      </w:r>
      <w:proofErr w:type="gram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1. АБСТИНЕНЦИЯ: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Состояние, возникающее в  результате  внезапного  (резкого) прекращения приема (введения) веществ, вызвавших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токсикоман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ческую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зависимость или после  введения  их  антагонистов; характеризуется психическими, вегетативно-соматическими и неврол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гическими расстройствами.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Утрата способности запоминания  и  постепенное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пустошение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запасов памяти,  вначале  на  время,  затем  на  недавние  события, позднее и на давно прошедшее.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При этом  вначале забываются  факты, затем чувства,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разрушае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т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ся память привычек.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 Одновременное  возникновение  в 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Отсутствие побуждений, утрата желаний, полная безучастность и бездеятельность.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2. АБУЛИЯ: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Состояние, возникающее в результате внезапного  (резкого) прекращения приема введения веществ, вызвавших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токсикоманич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скую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зависимость или после введения их антагонистов; характеризуется  психическими,  вегетативно-соматическими и невролог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ческими расстройствами.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Отсутствие побуждений, утрата желаний, полная безучастность и бездеятельность.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Утрата способности запоминания и постепенное  опустошение запасов памяти,  вначале на время,  затем на недавние события, позднее и на давно прошедшее.  При этом вначале  забываются факты, затем чувства,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разрушае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т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ся память привычек.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3. ПРАВО НА ОТКАЗ ОТ ЛЕЧЕНИЯ ПСИХИЧЕСКИХ РАССТРОЙСТВ ИМЕЮТ: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Все лица без исключения.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Только лица, не состоящие под диспансерным наблюдением.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Только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госпитализированные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недобровольном порядке.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Все лица, за исключением тех, к кому применяются принудительные меры медицинского характера.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Все лица, за исключением тех, к кому применяются принудительные меры медицинского характера, а также тех, кто госпитализ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руется в недобровольном порядке.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4. АГГРАВАЦИЯ: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Умышленное изображение уже исчезнувших симптомов психической болезни.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Умышленное сокрытие имеющихся психических расстройств в виде "формальной критики".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Умышленное изображение психопатологических симптомов, не свойственных имеющемуся психическому заболеванию.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Умышленное изображение психической  болезни  психически здоровым лицом.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Умышленное преувеличение симптомов имеющегося в настоящее время заболевания или остаточных явлений после  перенесе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ной психической болезни.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5. АКАТИЗИЯ: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*Б. Двигательное  беспокойство, выражающееся в том, что больной не может спокойно сидеть или стоять на одном месте в  связи с возникновением ощущения дискомфорта; осложнение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психофармакотерапии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Расстройство движений, проявляющееся невозможностью стоять и ходить без поддержки.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Отсутствие  побуждений, утрата  желаний, полная безучастность и бездеятельность, прекращение общения вследствие исчезнов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ния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откликаемости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Полное равнодушие, безучастность ко всему окружающему  и своему положению, бездумность. Ничто не вызывает интереса, эм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ционального отклика.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6. АКОАЗМЫ: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Нарушение памяти в виде  утраты  способности  фиксации, сохранения  и  воспроизведения  различной информации (событий, 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ний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памяти в виде утраты воспоминаний о событиях, непосредственно следовавших за окончанием бессознательного 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стояния или другого расстройства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Выпадение из памяти событий  непосредственно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предшествовших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бессознательному состоянию или другим психическим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стройствам.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Элементарные слуховые обманы в виде шума, стука, грохота, шипения, выстрелов и т.д.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7. АМНЕЗИЯ АНТЕРОГРАДНАЯ: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А. Выпадение из памяти событий, непосредственно предшествовавших  бессознательному состоянию или другим пс</w:t>
      </w:r>
      <w:r w:rsidRPr="0043406E">
        <w:rPr>
          <w:rFonts w:ascii="Arial Narrow" w:hAnsi="Arial Narrow"/>
          <w:sz w:val="20"/>
        </w:rPr>
        <w:t>и</w:t>
      </w:r>
      <w:r w:rsidRPr="0043406E">
        <w:rPr>
          <w:rFonts w:ascii="Arial Narrow" w:hAnsi="Arial Narrow"/>
          <w:sz w:val="20"/>
        </w:rPr>
        <w:t>хическим расстройствам.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Утрата  способности запоминания и постепенное опустошение запасов памяти, вначале на  время, затем  на  недавние  события, позднее и  на  давно  прошедшее. При этом вначале забываются факты, затем чувства,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разруш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ется память привычек.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Нарушение памяти в виде утраты воспоминаний  о  событиях, непосредственно следовавших  за  окончанием бессозн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тельного состояния или другого расстройства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 памяти  в виде утраты воспоминаний о событиях, как непосредственно предшествовавших бессознательному состо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я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нию (или другому расстройству психики)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,т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ак и после него.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sz w:val="20"/>
        </w:rPr>
        <w:t xml:space="preserve">8. </w:t>
      </w:r>
      <w:r w:rsidRPr="0043406E">
        <w:rPr>
          <w:rFonts w:ascii="Arial Narrow" w:hAnsi="Arial Narrow"/>
          <w:caps/>
          <w:sz w:val="20"/>
        </w:rPr>
        <w:t>Испытуемый  объясняет пословицу "Шила в мешке не утаишь" так:  "Правильно,  оно же острое - ткнет  мешок".  Это свидетельствует 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Правильном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понимании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условного смысла.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*Б. Буквальном (конкретном)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понимании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условного смысла.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Искаженном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понимании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условного смысла.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Резонерстве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Соскальзываниях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суждении.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9. АСТАЗИЯ-АБАЗИЯ: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Утрата способности к образованию ассоциативных связей.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Расстройство  движений, проявляющееся невозможностью стоять и ходить без поддержки.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Замедление всех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Замедление речи, наступающее во всех случаях заторможенного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Бессвязность речи, сопровождающаяся  повторением одних и тех же фраз и слов.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10. АТАКСИЯ ИНТРАПСИХИЧЕСКАЯ: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Разобщенность и расщепление психических процессов (мышления, чувств, поступков), их мимического и речевого 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ы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ражения.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Б. Увеличение количества ассоциаций, образующихся в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Разорванная  речь, бессмысленный набор отдельных слов, облеченных в грамматически правильные предложения.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Г. Повышенное настроение с  беспечным довольством, пассивной радостью, в  сочетании  с  замедленным мышлением вплоть до персеверации).</w:t>
      </w:r>
      <w:proofErr w:type="gram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11. АФФЕКТ ПАТОЛОГИЧЕСКИЙ: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Кратковременное состояние, возникающее в ответ на интенсивную психическую травму и выражающееся концентрац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ей сознания на травмирующих переживаниях с последующим  аффективным  разрядом, помрачением  сознания  и  искаженным восприятием окружающего,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за чем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следует общая  расслабленность, безразличие  и  часто глубокий  сон; сопровождается  частичной или по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ной ретроградной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Кратковременное состояние, возникающее в ответ на интенсивную психическую травму и выражающееся концентрацией сознания на травмирующих переживаниях с последующим аффективным разрядом на фоне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аффектогенного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сужения сознания,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за чем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следует  общая расслабленность, безразличие; не сопровождается амнезией.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Внезапно возникающее, обычно кратковременное состояние, характеризующееся глубокой дезориентировкой в окр</w:t>
      </w:r>
      <w:r w:rsidRPr="0043406E">
        <w:rPr>
          <w:rFonts w:ascii="Arial Narrow" w:hAnsi="Arial Narrow"/>
          <w:sz w:val="20"/>
        </w:rPr>
        <w:t>у</w:t>
      </w:r>
      <w:r w:rsidRPr="0043406E">
        <w:rPr>
          <w:rFonts w:ascii="Arial Narrow" w:hAnsi="Arial Narrow"/>
          <w:sz w:val="20"/>
        </w:rPr>
        <w:t xml:space="preserve">жающем, часто сопровождающееся </w:t>
      </w:r>
      <w:proofErr w:type="spellStart"/>
      <w:r w:rsidRPr="0043406E">
        <w:rPr>
          <w:rFonts w:ascii="Arial Narrow" w:hAnsi="Arial Narrow"/>
          <w:sz w:val="20"/>
        </w:rPr>
        <w:t>галлюцинозом</w:t>
      </w:r>
      <w:proofErr w:type="spellEnd"/>
      <w:r w:rsidRPr="0043406E">
        <w:rPr>
          <w:rFonts w:ascii="Arial Narrow" w:hAnsi="Arial Narrow"/>
          <w:sz w:val="20"/>
        </w:rPr>
        <w:t>, острым образным бредом, аффектом тоски, злобы и страха, неправильным повед</w:t>
      </w:r>
      <w:r w:rsidRPr="0043406E">
        <w:rPr>
          <w:rFonts w:ascii="Arial Narrow" w:hAnsi="Arial Narrow"/>
          <w:sz w:val="20"/>
        </w:rPr>
        <w:t>е</w:t>
      </w:r>
      <w:r w:rsidRPr="0043406E">
        <w:rPr>
          <w:rFonts w:ascii="Arial Narrow" w:hAnsi="Arial Narrow"/>
          <w:sz w:val="20"/>
        </w:rPr>
        <w:t>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Ощущение облегчения, иногда опустошенности, наступающее в результате вызванных аффектом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Необоснованное, чрезмерное преувеличение своих  духовных и физических  сил, социального положения и связанных с этим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можностей.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12. АФФЕКТИВНАЯ ДИССОЦИАЦИЯ: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Утрата эмоциональных реакций на все окружающее, с мучительным переживанием полной душевной опустошенности.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Кратковременное  состояние,  возникающее в ответ на интенсивную психическую травму и выражающееся  концентрацией  созн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ния на травмирующих переживаниях с последующим аффективным разрядом на фоне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аффектогенного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сужения сознания,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за чем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следует общая расслабленность, безразличие; не сопровождается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Безразличие  к себе,  окружающим лицам и событиям,  отсутствие желаний, побуждений.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Г. Психическое расстройство, характеризующееся слабостью эмоциональных реакций, оскудением чувств,  эмоциональной холо</w:t>
      </w:r>
      <w:r w:rsidRPr="0043406E">
        <w:rPr>
          <w:rFonts w:ascii="Arial Narrow" w:hAnsi="Arial Narrow"/>
          <w:sz w:val="20"/>
        </w:rPr>
        <w:t>д</w:t>
      </w:r>
      <w:r w:rsidRPr="0043406E">
        <w:rPr>
          <w:rFonts w:ascii="Arial Narrow" w:hAnsi="Arial Narrow"/>
          <w:sz w:val="20"/>
        </w:rPr>
        <w:t>ностью,  переходящее  в  полное равнодушие и безучастность.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*Д. Несоответствие содержания мышления аффективному фону.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13. В СОСТАВ  ЭКСПЕРТНОЙ  КОМИССИИ,  ПРОВОДЯЩЕЙ  ЭКСПЕРТИЗУ ПО КОНКРЕТНОМУ ДЕЛУ, ВХОДЯТ ДВА ЭКСПЕРТА, СОСТОЯЩИЕ В РОДСТВЕ  МЕЖДУ СОБОЙ: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Данное обстоятельство не  имеет  правового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значения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и экспертиза может проводиться без каких-либо ограничений.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*Б. Экспертизу в таком составе экспертов проводить нельзя.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Экспертизу проводить можно лишь при условии, что орган, ее назначивший,  не считает рассматриваемое обстоятельство сущ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ственным  для объективности экспертного заключения.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Экспертизу проводить можно,  если против этого  не возражает испытуемый или его представитель.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Экспертизу проводить можно, если против этого не возражают сами эксперты.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14. БРАДИПСИХИЯ: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Замедление речи,  наступающее во всех случаях  заторможенного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Замедление всех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Идеи,  суждения,  не соответствующие действительности и полностью овладевающие сознанием больного  и  не  корр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гируемые при разубеждении, разъяснении.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Необоснованное, чрезмерное преувеличение своих духовных и физических сил, социального положения и связанных с этим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можностей.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Д. Необоснованное  убеждение в постороннем влиянии на мысли,  чувства и поступки больного,  нередко с суждением о происхожд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нии  такого  воздействия (гипноз,  лучевое и волновое воздействие и др.).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15. БРЕД: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Идеи,  суждения,  не соответствующие действительности и полностью  овладевающие  сознанием  больного и не корр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гируемые при разубеждении, разъяснении.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Утрата эмоциональных реакций на все окружающее, с мучительным переживанием полной душевной опустошенности.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Упорный отказ от пищи,  обусловленный психическим заболеванием.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Безразличие  к себе,  окружающим лицам и событиям,  отсутствие желаний, побуждений.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Расстройство   движений,  проявляющееся  невозможностью стоять и ходить без поддержки.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16. ЛИЦО, ПОМЕЩЕННОЕ В ПСИХИАТРИЧЕСКИЙ СТАЦИОНАР В  НЕДОБРОВОЛЬНОМ  ПОРЯДКЕ, ДОЛЖНО ОСМАТРИВАТЬСЯ КОМИССИЕЙ ВРАЧЕЙ-ПСИХИАТРОВ: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Однократно, в течение 48 часов с момента госпитализации.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Ежедневно, в  течение всего периода недобровольного пребывания в стационаре.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В  течение 48 часов с момента госпитализации и далее, не реже одного раза в месяц в течение первых шести месяцев.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  реже одного раза в месяц в течение первых шести месяцев.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 течение 48 часов с  момента  госпитализации  и  далее ежедневно в  течение всего периода недобровольного пребывания в ст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ционаре.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17. БРЕД ИНТЕРМЕТАМОРФОЗА: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Депрессивные, ипохондрические фантазии с идеями  громадности и  отрицания (всеобщая гибель, мировые катаклизмы, исчезн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вения собственного тела, отдельных органов).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Ложное  убеждение  в ошибочном или умышленном обвинении больного окружающими  лицами  в  совершении  небл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говидных  или преступных действий, к которым он не имеет никакого отношения.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Образные представления (фантазии и  грезы), сопровождающиеся тревогой, страхом, экстазом, растерянностью.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Ложное убеждение, проявляющееся идеей полного  изменения окружающей обстановки, превращения предметов, перевоплощ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 лиц.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Приобретение предметами, событиями и окружающими  лицами особого смысла.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18. БРЕД КОТАРА: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Погружение  в  мир личных переживаний с ослаблением или потерей контакта с действительностью.  Утрата интереса к реальности с отсутствием стремления к общению с окружающими людьми.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Нарушение восприятия, проявляющееся в искажении формы и величины своего тела.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Депрессивные, ипохондрические фантазии с идеями громадности и отрицания (всеобщая гибель,  мировые катаклизмы, исчезн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вения собственного тела, отдельных органов).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Кратковременное психическое расстройство, возникающее в ответ на интенсивную, внезапную психическую травму и выражающе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ся  концентрацией сознания на травмирующих переживаниях с последующим аффективным разрядом, за которым следует общая  расслабленность,  безразличие и часто глубокий сон;  сопровождается частичной или полной ретроградной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Ложное  убеждение  в ошибочном или умышленном обвинении больного окружающими  лицами  в  совершении  небл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говидных  или преступных действий, к которым он не имеет никакого отношения.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19. БРЕД МАНИХЕЙСКИЙ: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Разновидность аффективного бреда, содержанием которого являются идеи самообвинения, греховности.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Разновидность чувственного, экспансивного бреда, содержание которого носит фантастический,  антагонистический характер.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Разновидность чувственного,  экспансивного бреда, содержанием которого являются идеи реформаторства, мессиа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Разновидность чувственного, экспансивного бреда ретроспективного содержания,  нередко сопровождающегося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псевдогаллюцин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торными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воспоминаниями.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Разновидность аффективного бреда, содержанием которого являются ипохондрические фантазии с идеями  громадности и отриц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 (всеобщая гибель,  мировые катаклизмы,  исчезновение собственного тела, отдельных органов).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20. БРЕД ПАРАНОИДНЫЙ: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Высшая  степень  бессвязности  мышления,  когда  речь представляет собой беспорядочный, бессмысленный набор слов.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Патологическое состояние,  характеризующееся  задержкой физического и (или) психического развития. С сохранением черт, пр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сущих детскому или подростковому возрасту.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Ощущение  спазма,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подкатывание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к горлу клубка,  шара, возникающее в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невротическом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симптомокомплексе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Возникающее при глубоком нарушении сознания,  ограничивающееся пределами постели двигательное беспокойство, проявля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ю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щееся  небольшими по амплитуде движениями преимущественно пальцев рук (больной теребит простыню, одежду, "обирается").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Различные бредовые идеи неблагоприятного воздействия на больного извне,  содержащие идеи преследования, отношения,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действия,  отравления,  обвинения, ущерба.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21. ВАГАБОНДАЖ (ДРОМОМАНИЯ, ПОРИОМАНИЯ):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Патологическое, непреодолимое  стремление   к   перемене мест, к бродяжничеству.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Запой, периодически возникающее, непреодолимое влечение к пьянству.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Периодически и внезапно возникающая страсть  к  воровству.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Расстройство поведения, выражающееся борьбой против мелких, иногда мнимых обид, но не достигающее бредового поведения.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Неотвратимое стремление к поджогу, который  производится без намерения принести зло, причинить ущерб.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22. СУДЕБНО-ПСИХИАТРИЧЕСКОЕ ОСВИДЕТЕЛЬСТВОВАНИЕ ОСУЖДЕННЫХ НЕОБХОДИМО, ЕСЛИ: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 поведении и высказываниях отражаются психические расстройства.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Осужденный часто нарушает режим содержания.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Осужденный пытался совершить побег.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Родственники осужденного просят направить провести ему судебно-психиатрическое освидетельствование.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 анамнезе выявляются обращения к психиатру.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23. ГАЛЛЮЦИНАЦИИ ГИПНАГОГИЧЕСКИЕ: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Видения, возникающие непосредственно перед засыпанием, при закрытых глазах, на темном фоне зрения.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Ощущение явного присутствия в полости тела, обычно в животе, инородных предметов, живых существ.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Зрительные  или  слуховые  галлюцинации, возникающие при пробуждении.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Слуховые галлюцинации в виде голосов, приказывающих (или наоборот запрещающих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)с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овершать те или иные поступки, действия.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Галлюцинации, возникающие  в  сфере  одного  анализатора (зрительного, слухового, тактильного) при   действии   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24. ГАЛЛЮЦИНАЦИИ ИМПЕРАТИВНЫЕ: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Слуховые галлюцинации  в  виде  голосов,  приказывающих (или  наоборот  запрещающих)  совершать  те  или иные поступки, действия.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Зрительные галлюцинации в виде образов людей, животных, неодушевленных  предметов,  отличающихся  необычайно   больш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ми иногда гигантскими размерами.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Зрительные галлюцинации в виде образов живых существ  и неодушевленных предметов, отличающихся необычно малыми разм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Галлюцинации,  возникающие  в  сфере одного анализатора (зрительного,  слухового,  тактильного) при действии 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Галлюцинации,  возникающие в сфере  одного  анализатора (зрительного,  слухового,  тактильного)  при действии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25. ГАЛЛЮЦИНАЦИИ ФУНКЦИОНАЛЬНЫЕ: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Зрительные или  слуховые  галлюцинации, возникающие  при засыпании или пробуждении.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Ощущение явного присутствия в полости тела, обычно в животе, инородных предметов, живых существ.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Галлюцинации, возникающие  в  сфере  одного  анализатора (зрительного, слухового, тактильного) при    действии   реального раздражителя на другой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Ощущение ползания по телу насекомых, появления на поверхности тела или под кожей посторонних предметов.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*Д. Галлюцинации, возникающие  в  сфере  одного  анализатора (зрительного, слухового, тактильного) при   действии реального раздражителя на тот же анализатор.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26. ПО ДЕЛУ О ПРИЗНАНИИ ГРАЖДАНИНА НЕДЕЕСПОСОБНЫМ (ст.  29 ГК,  глава 29  ГПК)  СУДЬЕЙ  НАЗНАЧЕНА  СУДЕБНО-ПСИХИАТРИЧЕСКАЯ  ЭКСПЕРТИЗА, ОДНАКО ГРАЖДАНИН УКЛОНЯЕТСЯ ОТ ЕЕ ПРОХОЖДЕНИЯ: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Судья своим распоряжением вправе  принудительно  направить гражданина на экспертизу.  Для этого требуется его отдельное письменное решение.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Принудительное направление на экспертизу возможно только с санкции прокурора.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Экспертиза по любому гражданскому делу может быть только добровольной.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Принудительное направление на экспертизу возможно только по определению вышестоящего суда.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*Д. Гражданин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может быть принудительно подвергнут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экспертизе лишь при условии,  что будет вынесено судебное решение  о  прин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у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дительном  направлении  его на экспертизу, после рассмотрения этого вопроса судом в полном составе при обязательном участии в судебном заседании прокурора и врача-психиатра.  В гражданском судопроизводстве данное  правило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распостраняется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только на дела о признании гражданина недееспособным (ст. 29 ГК, глава 29 ГПК).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27. ГИПЕРМЕТАМОРФОЗ: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Расстройство внимания в форме его непроизвольного кратковременного привлечения к обычно не замечаемым предметам и явл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Неожиданная,  непроизвольная остановка, перерыв мыслей, сопровождающаяся чувством психического дискомфорта.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 Замедление возникновения ассоциаций, уменьшение их количества.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Нарушение способности соотносить возможности  собственной личности с реальностью.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Ложное, ошибочное восприятие реальных  вещей  или  явлений, при котором  отражение  реального объекта  сливается с боле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ненным представлением.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28. ДЕЗОРИЕНТИРОВКА АЛЛОПСИХИЧЕСКАЯ: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Нарушение ориентировки в окружающем.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Б. Закономерность развития амнезии, "закон обратного хода памяти". Развитие амнезии, начинающееся с утраты пам</w:t>
      </w:r>
      <w:r w:rsidRPr="0043406E">
        <w:rPr>
          <w:rFonts w:ascii="Arial Narrow" w:hAnsi="Arial Narrow"/>
          <w:sz w:val="20"/>
        </w:rPr>
        <w:t>я</w:t>
      </w:r>
      <w:r w:rsidRPr="0043406E">
        <w:rPr>
          <w:rFonts w:ascii="Arial Narrow" w:hAnsi="Arial Narrow"/>
          <w:sz w:val="20"/>
        </w:rPr>
        <w:t xml:space="preserve">ти на время,  затем  на недавние события, позднее и на давно прошедшее. Вначале забываются факты,  затем чувства, </w:t>
      </w:r>
      <w:proofErr w:type="gramStart"/>
      <w:r w:rsidRPr="0043406E">
        <w:rPr>
          <w:rFonts w:ascii="Arial Narrow" w:hAnsi="Arial Narrow"/>
          <w:sz w:val="20"/>
        </w:rPr>
        <w:t>последней</w:t>
      </w:r>
      <w:proofErr w:type="gramEnd"/>
      <w:r w:rsidRPr="0043406E">
        <w:rPr>
          <w:rFonts w:ascii="Arial Narrow" w:hAnsi="Arial Narrow"/>
          <w:sz w:val="20"/>
        </w:rPr>
        <w:t xml:space="preserve"> наруш</w:t>
      </w:r>
      <w:r w:rsidRPr="0043406E">
        <w:rPr>
          <w:rFonts w:ascii="Arial Narrow" w:hAnsi="Arial Narrow"/>
          <w:sz w:val="20"/>
        </w:rPr>
        <w:t>а</w:t>
      </w:r>
      <w:r w:rsidRPr="0043406E">
        <w:rPr>
          <w:rFonts w:ascii="Arial Narrow" w:hAnsi="Arial Narrow"/>
          <w:sz w:val="20"/>
        </w:rPr>
        <w:t>ется память привычек. Восстановление памяти идет в обратном порядке.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Неожиданная,  непроизвольная остановка, перерыв мыслей, сопровождающаяся чувством психического дискомфорта.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Замедление возникновения ассоциаций,  уменьшение их количества.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способности соотносить возможности  собственной  личности с реальностью.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29. ДЕМЕНЦИЯ: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*А. Возникающее в результате болезни ослабление интеллектуальной деятельности.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Неспособность к правильной артикуляции,  смазанная, запинающаяся, спотыкающаяся речь.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плавности речи в виде судорожного  расстройства координации речевого акта. Повторение отдельных сл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Закономерность развития амнезии, "закон обратного хода памяти". Развитие амнезии, начинающееся с утраты памяти на время,  затем на недавние события,  позднее и на давно  прошедшее. Вначале забываются факты,  затем чувства,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нарушается память привычек. 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Д. Неожиданная,  непроизвольная остановка, перерыв мыслей, сопровождающаяся чувством  психического  дискомфо</w:t>
      </w:r>
      <w:r w:rsidRPr="0043406E">
        <w:rPr>
          <w:rFonts w:ascii="Arial Narrow" w:hAnsi="Arial Narrow"/>
          <w:sz w:val="20"/>
        </w:rPr>
        <w:t>р</w:t>
      </w:r>
      <w:r w:rsidRPr="0043406E">
        <w:rPr>
          <w:rFonts w:ascii="Arial Narrow" w:hAnsi="Arial Narrow"/>
          <w:sz w:val="20"/>
        </w:rPr>
        <w:t>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</w:t>
      </w:r>
      <w:r w:rsidRPr="0043406E">
        <w:rPr>
          <w:rFonts w:ascii="Arial Narrow" w:hAnsi="Arial Narrow" w:cs="Times New Roman"/>
          <w:sz w:val="20"/>
          <w:szCs w:val="20"/>
        </w:rPr>
        <w:t xml:space="preserve">0. </w:t>
      </w: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ЗАКУПОРКА МЫШЛЕНИЯ (ШПЕРРУНГ):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Ложное,  ошибочное восприятие реальных вещей или  явлений, при котором отражение реального объекта сливается с болезне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ным представлением.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*Б. Неожиданная,  непроизвольная остановка, перерыв мыслей, сопровождающаяся чувством психического дискомфо</w:t>
      </w:r>
      <w:r w:rsidRPr="0043406E">
        <w:rPr>
          <w:rFonts w:ascii="Arial Narrow" w:hAnsi="Arial Narrow"/>
          <w:sz w:val="20"/>
        </w:rPr>
        <w:t>р</w:t>
      </w:r>
      <w:r w:rsidRPr="0043406E">
        <w:rPr>
          <w:rFonts w:ascii="Arial Narrow" w:hAnsi="Arial Narrow"/>
          <w:sz w:val="20"/>
        </w:rPr>
        <w:t>та.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Застойность,  малая  подвижность,  замедленность  смены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Высшая степень бессвязности мышления, когда речь представляет собой беспорядочный, бессмысленный набор слов.</w:t>
      </w:r>
    </w:p>
    <w:p w:rsidR="00D9690C" w:rsidRPr="0043406E" w:rsidRDefault="00D9690C" w:rsidP="0043406E">
      <w:pPr>
        <w:pStyle w:val="1"/>
        <w:spacing w:before="0" w:after="0" w:line="240" w:lineRule="auto"/>
        <w:ind w:left="284" w:hanging="284"/>
        <w:jc w:val="both"/>
        <w:rPr>
          <w:rFonts w:ascii="Arial Narrow" w:hAnsi="Arial Narrow"/>
          <w:b w:val="0"/>
          <w:bCs/>
          <w:caps/>
          <w:sz w:val="20"/>
        </w:rPr>
      </w:pPr>
      <w:r w:rsidRPr="0043406E">
        <w:rPr>
          <w:rFonts w:ascii="Arial Narrow" w:hAnsi="Arial Narrow"/>
          <w:b w:val="0"/>
          <w:bCs/>
          <w:sz w:val="20"/>
        </w:rPr>
        <w:t>Д. Патологическое  состояние,  характеризующееся задержкой физического и (или) психического развития. С сохран</w:t>
      </w:r>
      <w:r w:rsidRPr="0043406E">
        <w:rPr>
          <w:rFonts w:ascii="Arial Narrow" w:hAnsi="Arial Narrow"/>
          <w:b w:val="0"/>
          <w:bCs/>
          <w:sz w:val="20"/>
        </w:rPr>
        <w:t>е</w:t>
      </w:r>
      <w:r w:rsidRPr="0043406E">
        <w:rPr>
          <w:rFonts w:ascii="Arial Narrow" w:hAnsi="Arial Narrow"/>
          <w:b w:val="0"/>
          <w:bCs/>
          <w:sz w:val="20"/>
        </w:rPr>
        <w:t>нием  черт присущих детскому или подростковому возрасту</w:t>
      </w:r>
      <w:r w:rsidRPr="0043406E">
        <w:rPr>
          <w:rFonts w:ascii="Arial Narrow" w:hAnsi="Arial Narrow"/>
          <w:b w:val="0"/>
          <w:bCs/>
          <w:caps/>
          <w:sz w:val="20"/>
        </w:rPr>
        <w:t>.</w:t>
      </w:r>
    </w:p>
    <w:p w:rsidR="00D9690C" w:rsidRPr="0043406E" w:rsidRDefault="00D9690C" w:rsidP="0043406E">
      <w:pPr>
        <w:pStyle w:val="1"/>
        <w:spacing w:before="0" w:after="0" w:line="240" w:lineRule="auto"/>
        <w:ind w:left="284" w:hanging="284"/>
        <w:jc w:val="both"/>
        <w:rPr>
          <w:rFonts w:ascii="Arial Narrow" w:hAnsi="Arial Narrow"/>
          <w:b w:val="0"/>
          <w:sz w:val="20"/>
        </w:rPr>
      </w:pPr>
      <w:r w:rsidRPr="0043406E">
        <w:rPr>
          <w:rFonts w:ascii="Arial Narrow" w:hAnsi="Arial Narrow"/>
          <w:b w:val="0"/>
          <w:sz w:val="20"/>
        </w:rPr>
        <w:t xml:space="preserve">31. </w:t>
      </w:r>
      <w:r w:rsidR="0043406E">
        <w:rPr>
          <w:rFonts w:ascii="Arial Narrow" w:hAnsi="Arial Narrow"/>
          <w:b w:val="0"/>
          <w:sz w:val="20"/>
        </w:rPr>
        <w:t>ИЗ 10 СЛОВ ИСПЫТУЕМЫЙ ВОСПРОИЗВОДИТ 4. ЭТО СВИДЕТЕЛЬСТВУЕТ О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Нормальном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объеме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запоминания.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Высоком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объеме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запоминания.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*В. Низком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объеме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запоминания.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32. ИЛЛЮЗИИ: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Застойность,  малая  подвижность,  замедленность  смены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Повышенная восприимчивость к обычным внешним  раздражителям, сопровождающаяся неприятным субъективным чувством.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Понижение восприимчивости к внешним раздражениям.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Лишенные  смыслового  значения непроизвольные насильственные движения.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Ложное,  ошибочное  восприятие реальных вещей или явлений, при котором отражение реального объекта сливается с болезне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ным представлением.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33. КВЕРУЛЯНСТВО: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Непроизвольное,  назойливое возникновение одного и того же  представления в сознании больного,  несмотря на прилагаемы ус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лия избавиться от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Расстройство  поведения,  выражающееся  борьбой  против мелких иногда мнимых обид,  но не достигающее бредового повед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Отказ от речи,  отсутствие речевого общения больного  с окружающими при сохранности речевого аппарата.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Предшествующее бреду преобладание в самочувствии тревоги,  страха с ощущением непонятности окружающего, пре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чувствием надвигающегося несчастья, опасности.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Возникновение  непреодолимых,  чуждых личности больного мыслей (обычно неприятных), представлений, воспоминаний, сомн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ний,  страхов,  стремлений,  влечений, движений и действий, при сохранности критического к ним отношения и  попытках  борьбы  с ними.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34. КРИПТОМНЕЗИИ: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Искажения  памяти, выражающиеся  в  ослаблении  различия (вплоть до полного его исчезновения) между действительно прои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ходившими событиями  и  событиями, увиденными во сне, прочитанными, услышанными.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Вымышленные психически больным события, принимающие форму воспоминаний.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Нарушение  памяти  в  виде  утраты  способности  фиксации, сохранения и воспроизведения  различной  информации  (событий, знаний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Невозможность выполнять счетные операции при сохранности речи.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памяти в виде утраты воспоминаний о  событиях, как непосредственно предшествовавших бессознательному состо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я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нию (или другому психическому расстройству), так и после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35. КОНФАБУЛЯЦИИ: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Искажения   памяти, выражающиеся в  ослаблении  различия (вплоть до полного  его  исчезновения)  между  действительно прои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ходившими событиями и событиями,  увиденными во сне, прочитанными, услышанными.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Вымышленные психически больным события, принимающие форму воспоминаний.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Расстройство поведения, выражающееся борьбой против мелких, иногда мнимых обид, но не достигающее бредового поведения.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Периодически возникающая страсть к воровству.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Транзиторно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возникающий  непрерывный  и  неуправляемый поток мыслей, воспоминаний, образов, представлений.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36. ЯВЛЯЮТСЯ ЛИ ПРИ ПРОВЕДЕНИИ СУДЕБНО-ПСИХИАТРИЧЕСКОЙ ЭКСПЕРТИЗЫ  ВСЕ ВИДЫ ОБСЛЕДОВАНИЯ ОБЯЗ</w:t>
      </w:r>
      <w:r w:rsidRPr="0043406E">
        <w:rPr>
          <w:rFonts w:ascii="Arial Narrow" w:hAnsi="Arial Narrow"/>
          <w:sz w:val="20"/>
        </w:rPr>
        <w:t>А</w:t>
      </w:r>
      <w:r w:rsidRPr="0043406E">
        <w:rPr>
          <w:rFonts w:ascii="Arial Narrow" w:hAnsi="Arial Narrow"/>
          <w:sz w:val="20"/>
        </w:rPr>
        <w:t>ТЕЛЬНЫМИ ДЛЯ ИСПЫТУЕМОГО: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Да.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Нет, необходимо его согласие.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Это зависит от тяжести инкриминируемого деяния.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Это зависит от комплексного или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некомплексного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характера   экспертизы.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Это зависит от первичности или повторности экспертизы.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37. МЕЛАНХОЛИЧЕСКИЙ РАПТУС: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Не  сопровождающаяся  потерей сознания кратковременная,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пароксизмально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наступающая утрата мышечного тонуса,  приводящая к падению больного. Обычно возникает при сильных эмоциях.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Двигательное возбуждение с преобладанием двигательных и речевых  стереотипий  (однообразное  повторение  одних и тех же слов и словосочетаний или движений).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Расстройство  поведения,  выражающееся  борьбой  против мелких иногда мнимых обид,  но не достигающее бредового поведения.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Периодически и внезапно возникающая страсть к воровству.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Двигательное возбуждение, возникающее на фоне мучительной, невыносимой тоски, сочетающееся с безысходностью и отчаян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ем.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38. МОНОЛОГА СИМПТОМ: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Двигательное  возбуждение,  сопровождающее  дисфорию или сумеречное помрачение сознания.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Двигательное возбуждение больных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олиргофренией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проявляющееся в бессмысленных, порой разрушительных действиях и сопр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вождающееся криками, а в редких случаях нанесением себе повреждений.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Повторение услышанных слов и предложений.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Спонтанная речь больного,  сопровождающаяся  разорванностью мышления.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39. ПРИ НЕДОБРОВОЛЬНОЙ ГОСПИТАЛИЗАЦИИ ПСИХИЧЕСКИ БОЛЬНОГО, В НЕОТЛОЖНЫХ СЛУЧАЯХ, РЕШЕНИЕ О ПРОВ</w:t>
      </w:r>
      <w:r w:rsidRPr="0043406E">
        <w:rPr>
          <w:rFonts w:ascii="Arial Narrow" w:hAnsi="Arial Narrow"/>
          <w:sz w:val="20"/>
        </w:rPr>
        <w:t>Е</w:t>
      </w:r>
      <w:r w:rsidRPr="0043406E">
        <w:rPr>
          <w:rFonts w:ascii="Arial Narrow" w:hAnsi="Arial Narrow"/>
          <w:sz w:val="20"/>
        </w:rPr>
        <w:t>ДЕНИИ ЛЕЧЕНИЯ БЕЗ  СОГЛАСИЯ  БОЛЬНОГО МОЖЕТ ПРИНИМАТЬСЯ: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Врачом-психиатром единолично.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Только комиссией врачей-психиатров.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Только с санкции прокурора.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Только по постановлению суда.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Только по разрешению главного психиатра.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40. НАВЯЗЧИВЫЕ СОСТОЯНИЯ (АНАКАЗМ, ОБСЕССИИ):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Возникновение непреодолимых,  чуждых личности  больного мыслей (обычно неприятных), представлений, воспоминаний, сомн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ний,  страхов,  стремлений,  влечений, движений и действий, при сохранности  критического  к  ним отношения и попытках борьбы с ними.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Непроизвольное,  назойливое возникновение одного и того же представления в сознании больного,  несмотря на  прилагаемые усилия избавиться от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Непреодолимое стремление вспоминать имена героев  книг, даты каких-либо событий и т.д. без какой-либо надобности.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Непреодолимая боязнь охватывающая больного, несмотря на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понимание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им ее бессмысленности и попытки с ней справиться.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Непреодолимое стремление считать без  надобности  какие-либо объекты (окна, дома, прохожих и т.д.).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41. ЛЕЧЕНИЕ БЕЗ СОГЛАСИЯ ЛИЦА,  СТРАДАЮЩЕГО ПСИХИЧЕСКИМ РАССТРОЙСТВОМ, ИЛИ БЕЗ СОГЛАСИЯ ЕГО ЗАКО</w:t>
      </w:r>
      <w:r w:rsidRPr="0043406E">
        <w:rPr>
          <w:rFonts w:ascii="Arial Narrow" w:hAnsi="Arial Narrow"/>
          <w:sz w:val="20"/>
          <w:szCs w:val="20"/>
        </w:rPr>
        <w:t>Н</w:t>
      </w:r>
      <w:r w:rsidRPr="0043406E">
        <w:rPr>
          <w:rFonts w:ascii="Arial Narrow" w:hAnsi="Arial Narrow"/>
          <w:sz w:val="20"/>
          <w:szCs w:val="20"/>
        </w:rPr>
        <w:t>НОГО ПРЕДСТАВИТЕЛЯ: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 может проводиться никогда.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Может  проводиться только при применении принудительных мер медицинского характера.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Может проводиться при применении принудительных мер медицинского характера, а  также при недобровольной госпитализации.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Может проводиться всем больным, находящимся под диспансерным наблюдением.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Может проводиться в амбулаторных условиях.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42. НЕГАТИВИЗМ: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Бессмысленное  противодействие,  немотивированный отказ больного от выполнения любого движения, действия или сопротивл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ние его осуществлению другим лицом.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Непреодолимое стремление вспоминать имена героев  книг, даты каких-либо событий и т.д. без какой-либо надобности.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Непреодолимая боязнь охватывающая больного, несмотря на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понимание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им ее бессмысленности и попытки с ней справиться.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Непреодолимое стремление считать без  надобности  какие-либо объекты (окна, дома, прохожих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Нарушение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осознавания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себя как единого целого, сопровождающееся переживанием внутреннего распада, раздвоения, паническим страхом.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43. НЕОЛОГИЗМЫ: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Употребление больным им созданных отдельных слов, языка или особого шифра (криптография).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Затруднение ассоциативного  процесса,  проявляющееся  в нечетком оформлении мыслей, непоследовательности,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соскальзыван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ях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Психическое расстройство, заключающееся в том, что знакомые предметы,  лица,  обстановка воспринимаются  как  впервые ув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денные.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Психическое расстройство заключающееся в том,  что привычные явления, ситуация осознается как впервые возникающая.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сознания  легкой  степени,  характеризующееся колебанием уровня сознания,  с периодами его прояснения.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44. ЭКСПЕРТ, НЕСОГЛАСНЫЙ С МНЕНИЕМ ДРУГИХ ЧЛЕНОВ ЭКСПЕРТНОЙ КОМИССИИ: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Вправе отказаться от дачи экспертного заключения.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Обязан составить свое собственное заключение (акт  экспертизы).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Вправе,  не составляя собственного заключения и не подписывая общего акта экспертизы, в письменном виде изложить свое ос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бое мнение.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Не вправе, а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обязан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совершить действия, указанные в варианте 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Обязан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подписать общее заключение, приложив к нему составленное письменно свое особое мнение.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45. ОЛИЦЕТВОРЕННОЕ ОСОЗНАВАНИЕ: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Искажение ощущения формы и величины своего тела или отдельных его частей.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4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Мучительное непонимание больным своего состояния, которое осознается как необычное, необъяснимое.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*В. Ослабление, вплоть до полного исчезновения различий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между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"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" и "не я", между миром внутренним и внешним, между реальность и образом, созданным аутистическим миром больного.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Исчезновение ощущения течения времени, его непрерывности и последовательности. Время для больного может идти  необычно медленно или быстро.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Возникновение у больного (в помещении, где он  находится один) чувства присутствия кого-то постороннего. Присутствие посторо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него не воспринимается, а непосредственно  переживается с одновременным сознанием ошибочности возникшего чувства.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46. ПАЛИМПСЕСТ: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А. Тип  мышления, характеризующийся  склонностью   к   пустым, бесплодным, формальным аналогиям.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Невозможность полного воспроизведения в сознании  деталей, эпизодов или  подробностей  событий, происходивших  во время алкогольного опьянения.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Исчезновение ощущения течения времени, его непрерывности и последовательности. Время для  больного  может  идти  необычно медленно или быстро.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Помрачение сознания без бреда и выраженных аффективных расстройств, проявляющееся  блужданием с внешне упорядоченным поведением, выполнением сложных действий и  последующей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памяти в виде утраты воспоминаний  о  событиях, непосредственно следовавших  за  окончанием бессознательного состояния или другого расстройства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47. ПАНИЧЕСКОЕ РАССТРОЙСТВО (диагностический критерий по 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Возникает при обстоятельствах, связанных с объективной  угрозой для жизни.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Возникает в ответ на незначительные психотравмирующие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Возникает на фоне хронической соматической патологии.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Возникает спонтанно, эпизодически, без видимых причин.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Возникает при передозировке нейролептиками.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48. ПРИ НАХОЖДЕНИИ ПАЦИЕНТА В ПСИХИАТРИЧЕСКОМ СТАЦИОНАРЕ  МОГУТ БЫТЬ ОГРАНИЧЕНЫ ЕГО СЛЕДУЮЩИЕ ПРАВА: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Встречаться с адвокатом и священнослужителем наедине.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Выписывать газеты и журналы.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Иметь  и  приобретать  предметы  первой  необходимости, пользоваться собственной одеждой.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Обращаться непосредственно к главному врачу или заведующему отделением по вопросам лечения, обследования, выписки из психиатрического стационара.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Подавать без цензуры жалобы и заявления в органы представительной и исполнительной власти, прокуратуру, суд и адвокату.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49. ПАРЭЙДОЛИИ: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Зрительные иллюзии фантастического содержания.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Нарушение сознания легкой степени, характеризующееся колебанием его уровня сознания, с периодами его прояснения.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Расстройство мышления, сопровождающееся отчетливо неприятным  субъективным переживанием внезапного исчезновения ну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ж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ной мысли.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 xml:space="preserve">Г. Неспособность  разделения  главного  и второстепенного, </w:t>
      </w:r>
      <w:proofErr w:type="spellStart"/>
      <w:r w:rsidRPr="0043406E">
        <w:rPr>
          <w:rFonts w:ascii="Arial Narrow" w:hAnsi="Arial Narrow"/>
          <w:sz w:val="20"/>
        </w:rPr>
        <w:t>застревание</w:t>
      </w:r>
      <w:proofErr w:type="spellEnd"/>
      <w:r w:rsidRPr="0043406E">
        <w:rPr>
          <w:rFonts w:ascii="Arial Narrow" w:hAnsi="Arial Narrow"/>
          <w:sz w:val="20"/>
        </w:rPr>
        <w:t xml:space="preserve"> на несущественных деталях.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Крайнее обеднение запаса слов.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50. ПЕРСЕВЕРАЦИЯ: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Застревание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сознании какой-либо мысли или представления  с монотонным их повторением в ответ на вновь задаваемые  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просы,  не имеющие отношения к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первоначальному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Мимоговорение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во время которого больной на заданный вопрос отвечает неправильно, хотя по содержанию  ответа  можно  закл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ю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чить, что вопрос был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понят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верно.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Убежденность больного, что окружающие,  родные  и  знакомые являются  совершенно  посторонними,  неизвестными  ему  люд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ь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ми,  но загримированными под близких и знакомых.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Расстройство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мышления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сопровождающееся отчетливо неприятным субъективным переживанием внезапного исчезновения нужной мысли.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Неспособность  разделения  главного   и   второстепенного,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застревание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 несущественных деталях.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51. ПОСТТРАВМАТИЧЕСКОЕ СТРЕССОВОЕ РАССТРОЙСТВО (МКБ-10):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Возникает как острая реакция на исключительный физический и психологический стресс.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Возникает как отставленная и/или затяжная реакция на стрессовое событие исключительно угрожающего характера.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Состояние субъективного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дистресса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и эмоционального расстройства, возникающие в период  адаптации  к  значительному измен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нию в  жизни и обычно препятствующие социальному функционированию.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Состояние тревоги стойкого характера, не связанное с какими-либо средовыми обстоятельствами.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Легкое  депрессивное  состояние  в  ответ на длительную подверженность стрессовой ситуации, но продолжающееся не более 2 лет.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sz w:val="20"/>
        </w:rPr>
        <w:t>52.</w:t>
      </w:r>
      <w:r w:rsidRPr="0043406E">
        <w:rPr>
          <w:rFonts w:ascii="Arial Narrow" w:hAnsi="Arial Narrow"/>
          <w:caps/>
          <w:sz w:val="20"/>
        </w:rPr>
        <w:t xml:space="preserve"> Испытуемый объединяет в одну группу книгу и дерево на основании того,  что "и там и там есть лист". Данное обобщение можно интерпретировать как проявление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Снижения уровня обобщения.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Искажения процесса обобщения.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Ригидности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Нарушения динамики мыслительной деятельности.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Нарушения внимания.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53. РАСТЕРЯННОСТЬ (АФФЕКТ НЕДОУМЕНИЯ):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Чрезмерная подвижность внимания, постоянный переход от одного объекта и вида деятельности к другому.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Расстройства восприятия в виде ощущений и образов, непроизвольно возникающих без реального раздражителя (объекта).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внутренних логических связей, соединение  разнородных, не связанных  по смыслу элементов или разрыв цельности мыслей и цепи ассоциаций с неологизмами. При внешней упорядоченности речь лишена содержания.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Неистовое  возбуждение, внезапно  сменяющее  заторможенность или ступор.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Мучительное непонимание больным своего состояния, которое осознается как необычное, необъяснимое.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54. КАКОВА ПРАВИЛЬНАЯ ФОРМУЛА ЮРИДИЧЕСКОГО КРИТЕРИЯ НЕДЕЕСПОСОБНОСТИ (ст.29 ГК РФ):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Не  мог понимать значение своих действий или руководить  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  мог правильно воспринимать обстоятельства,  имеющие значение для дела и давать о них правильные показания.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Не  мог отдавать себе отчет в своих действиях или руководить ими.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Г. Не  мог  осознавать фактический характер и общественную опасность своих действий (бездействия) либо  руководить    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 мог правильно руководить своими действиями.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55. СЕНЕСТОПАТИИ: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Усиление ощущений кожного чувства.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Разнообразные нарушения со стороны моторной сферы, имеющие субъективный характер и не получающие  отражения  в  данных объективного исследования:  чувство  потери равновесия, шаткости походки и т.д.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 восприятия "схемы тела"- искаженное восприятие собственного тела, физического (телесного) "Я".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Разнообразные, крайне  неприятные тягостные ощущения, исходящие из  разных  областей  тела, отдельных  внутренних  органов, без реальных соматических причин.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Ощущения ползания по телу  насекомых, появления  на  поверхности тела или под кожей посторонних предметов.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56. СИМПТОМ ГАНЗЕРА: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Употребление больным им созданных отдельных слов, языка или особого шифра (криптография).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Затруднение  ассоциативного  процесса,   проявляющееся   в нечетком оформлении мыслей, непоследовательности,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соскальзыв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 сознания  легкой   степени,   характеризующееся колебанием уровня сознания, с периодами его прояснения.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Мимоговорение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во время которого больной на заданный вопрос отвечает неправильно, хотя по содержанию  ответа  можно  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ключить, что вопрос был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понят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верно.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Неспособность  разделения  главного   и   второстепенного,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застревание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 несуществующих деталях.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57. СОМАТИЗИРОВАННОЕ РАССТРОЙСТВО (</w:t>
      </w:r>
      <w:proofErr w:type="spellStart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ведущ</w:t>
      </w:r>
      <w:proofErr w:type="spellEnd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 xml:space="preserve">. </w:t>
      </w:r>
      <w:proofErr w:type="spellStart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диагн</w:t>
      </w:r>
      <w:proofErr w:type="spellEnd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. критерий, 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Наличие множественных соматических симптомов без наличия объективной соматической патологии.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Активный поиск больным предполагаемого серьезного заболевания.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Наличие психопатологической симптоматики на фоне реально существующего соматического заболевания.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Наличие психопатологической симптоматики, возникшей вследствие реально существующего соматического заболевания.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Ложное убеждение  в  наличии  неизлечимой, приводящей  к смерти или унизительной болезни (рак и др.)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58. В СООТВЕТСТВИИ С НЫНЕ ДЕЙСТВУЮЩИМ ПРИКАЗОМ МЗ СССР N 704 ОТ 12.09.88 г.  БОЛЬНОЙ С ДИАГНОЗОМ - "НАРКОМАНИЯ" МОЖЕТ  БЫТЬ  СНЯТ С ДИСПАНСЕРНОГО НАБЛЮДЕНИЯ: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Через 1 год.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Через 2 года.                              Г. Через 4 года.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Через 3 года.                             *Д. Через 5 лет.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59. СТУПОР: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Убежденность больного в том,  что окружающие его посторонние,  незнакомые лица являются его родными  и  близкими,  но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загр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мированны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под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незнакомых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Состояние психической и  двигательной  заторможенности.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Опознавание психически больным неизвестных лиц как своих знакомых,  родных.  Или наоборот - знакомых как чужих людей, но принявших их облик.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Неузнавание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своего отражения в зеркале.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lastRenderedPageBreak/>
        <w:t>60. КАКОВА ПРАВИЛЬНАЯ  ФОРМУЛА МЕДИЦИНСКОГО КРИТЕРИЯ НЕВМЕНЯЕМОСТИ (ст.21 УК РФ):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*А....вследствие хронического   психического  расстройства, временного психического  расстройства,  слабоумия   или иного боле</w:t>
      </w:r>
      <w:r w:rsidRPr="0043406E">
        <w:rPr>
          <w:rFonts w:ascii="Arial Narrow" w:hAnsi="Arial Narrow"/>
          <w:sz w:val="20"/>
        </w:rPr>
        <w:t>з</w:t>
      </w:r>
      <w:r w:rsidRPr="0043406E">
        <w:rPr>
          <w:rFonts w:ascii="Arial Narrow" w:hAnsi="Arial Narrow"/>
          <w:sz w:val="20"/>
        </w:rPr>
        <w:t>ненного состояния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Б....вследствие хронической душевной  болезни,  временного расстройства душевной деятельности, слабоумия или иного болезненн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го состояния.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В....вследствие психического расстройства.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Г....вследствие хронического психического расстройства или слабоумия.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Д....вследствие хронического  психического   расстройства,  временного психического расстройства или слабоумия.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61. ЦИКЛОТИМИЯ: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Вид невроза.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Вид аффективного расстройства.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Психотическая форма МДП.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Динамика циклоидной психопатии.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Вид маскированной депрессии.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62. ШИЗОФАЗИЯ: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Увеличение количества ассоциаций, образующихся в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Разорванная  речь,  бессмысленный набор отдельных слов, облеченных в грамматически правильные предложения.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Г. Повышенное настроение с беспечным довольством,  пассивной радостью,  в сочетании с замедленным  мышлением  вплоть  до персеверации).</w:t>
      </w:r>
      <w:proofErr w:type="gramEnd"/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Д.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63. ЭЙФОРИЯ: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Незначительный подъем настроения, сочетающийся с расторможенностью  примитивных влечений,  беспечностью, дурашливым поведением.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Увеличение количества ассоциаций, образующихся в 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Повышенное настроение с беспечным довольством, пассивной радостью, в сочетании с замедленным мышлением вплоть до пе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северации.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Недостаточность  или  утрата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аффективной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откликаемости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бедность эмоциональных проявлений,  душевная холодность, равн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душие.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 xml:space="preserve">64. ОБВИНЯЕМОМУ, СОВЕРШИВШЕМУ ТЯЖКОЕ ДЕЯНИЕ МОЖЕТ БЫТЬ </w:t>
      </w:r>
      <w:proofErr w:type="gramStart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ПРОВЕДЕНА</w:t>
      </w:r>
      <w:proofErr w:type="gramEnd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Только амбулаторная экспертиза.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Амбулаторная экспертиза, экспертиза в суде.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Любая экспертиза, предусмотренная процессуальным законодательством (амбулаторная,   стационарная   экспертиза, экспертиза в суде, экспертиза в кабинете следователя).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Стационарная экспертиза, экспертиза в суде.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Только стационарная экспертиза.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65. ЭХОЛАЛИЯ: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*А. Повторение услышанных слов и предложений.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Увеличение количества  ассоциаций,  образующихся  в 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Разорванная  речь,  бессмысленный  набор  отдельных  слов, облеченных в грамматически правильные предложения.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Повышенное настроение с  беспечным  довольством,  пассивной радостью,  в  сочетании   с   замедленным   мышлением   вплоть   до персеверации.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Повторение увиденных действий.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66. ЭХОПРАКСИЯ: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Повторение услышанных слов и предложений.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плавности речи в виде судорожного расстройства координации  речевого  акта,  повторение  отдельных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Ритмическое монотонное повторение какого-либо слова  или словосочетания, иногда проявляющееся бессмысленным нанизыван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ем сходных по звучанию фраз, слов и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Неодолимо повторяемое, бессмысленное, ненужное движение или действие.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67. КАК ПОДРАЗДЕЛЯЮТСЯ  ДЕПРЕССИВНЫЕ  ЭПИЗОДЫ В СООТВЕТСТВИИ С  МКБ-10: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Имеющие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непрерывное или прерывистое течение.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Текущие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больше 2-х, 6-ти или 12-ти месяцев.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Имеющие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эндогенную или экзогенную природу.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Легкие, умеренные или тяжелые.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  МКБ-10 отсутствует подразделение депрессивных эпизодов.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68. КАКОЕ ИЗ ПРИВЕДЕННЫХ ЗАБОЛЕВАНИЙ МОЖНО ОТНЕСТИ К  "РАССТРОЙСТВАМ, СВЯЗАННЫМ СО СТРЕССОМ" (МКБ-10):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Тревожное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Расстройство адаптации.                          Г. Шизофрения.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Неврастения.                                                Д. Депрессивный эпизод.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69. КАКИЕ ИЗ ПЕРЕЧИСЛЕННЫХ СИМПТОМОВ ОТНОСЯТСЯ К ОСНОВНЫМ ПРИЗНАКАМ ДЕПРЕССИИ: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Сниженное настроение.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Идеаторная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заторможенность.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Моторная заторможенность.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Бредовые идеи самообвинения.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Первые три.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 xml:space="preserve">70. КАКОЙ ИЗ ПРИВЕДЕННЫХ ПСИХОПАТОЛОГИЧЕСКИХ СИНДРОМОВ ОТНОСИТСЯ </w:t>
      </w:r>
      <w:proofErr w:type="gramStart"/>
      <w:r w:rsidRPr="0043406E">
        <w:rPr>
          <w:rFonts w:ascii="Arial Narrow" w:hAnsi="Arial Narrow"/>
          <w:sz w:val="20"/>
        </w:rPr>
        <w:t>К</w:t>
      </w:r>
      <w:proofErr w:type="gramEnd"/>
      <w:r w:rsidRPr="0043406E">
        <w:rPr>
          <w:rFonts w:ascii="Arial Narrow" w:hAnsi="Arial Narrow"/>
          <w:sz w:val="20"/>
        </w:rPr>
        <w:t xml:space="preserve"> НЕГАТИВНЫМ (ДЕФИЦИТАРНЫМ):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Корсаковский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амнестический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Астенический.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Сумеречного помрачения сознания.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Все перечисленные.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Ни один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71. КАКИЕ НАПРАВЛЕНИЯ СОВРЕМЕННОЙ ПСИХИАТРИИ НАИБОЛЕЕ ТЕСНО  СВЯЗАНЫ С ПСИХОАНАЛИЗОМ: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Судебная психиатрия.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Б. Детская психиатрия.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Геронтопсихиатрия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Психосоматика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Все направления.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72. СИНДРОМ, НАИБОЛЕЕ УБЕДИТЕЛЬНО ДОКАЗЫВАЮЩИЙ НАЛИЧИЕ ШИЗОФРЕНИИ: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Помраченного сознания.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Негативных изменений личности.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Психоорганический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Психопатоподобный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Галлюцинаторный.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73. ЧТО ВЫХОДИТ НА ПЕРВЫЙ ПЛАН В КЛИНИЧЕСКОМ СОСТОЯНИИ БОЛЬНЫХ  С ТАК НАЗЫВАЕМЫМИ "МАСКИРОВАННЫМИ ДЕПРЕССИЯМИ":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Нарушения мимики и пантомимики.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Пониженное настроение.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Интеллектуально-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мнестические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нарушения.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Изменения личности.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*Д. </w:t>
      </w:r>
      <w:proofErr w:type="spellStart"/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Сомато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-вегетативные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функциональные расстройства.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74. ЧТО ЯВЛЯЕТСЯ СТЕРЖНЕВЫМ СИНДРОМОМ ПТСР (ПОСТТРАВМАТИЧЕСКОГО СТРЕССОВОГО РАССТРОЙСТВА):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Алкогольная зависимость.                              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Астения.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Повторное многократное переживание травмы и ее обстоятельств в виде навязчивых воспоминаний, снов, кошмаров.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Депрессия.                                                          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Бред.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75. КАКОЙ ДИАГНОСТИЧЕСКИЙ КРИТЕРИЙ ПО МКБ-10 СООТВЕТСТВУЕТ ПОНЯТИЮ МАНИАКАЛЬНО-ДЕПРЕССИВНОГО ПС</w:t>
      </w:r>
      <w:r w:rsidRPr="0043406E">
        <w:rPr>
          <w:rFonts w:ascii="Arial Narrow" w:hAnsi="Arial Narrow"/>
          <w:sz w:val="20"/>
        </w:rPr>
        <w:t>И</w:t>
      </w:r>
      <w:r w:rsidRPr="0043406E">
        <w:rPr>
          <w:rFonts w:ascii="Arial Narrow" w:hAnsi="Arial Narrow"/>
          <w:sz w:val="20"/>
        </w:rPr>
        <w:t>ХОЗА: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Депрессивный эпизод.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Дистимия.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Биполярное аффективное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Циклотимия.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Тревожное расстройство.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76. КАКИЕ ИЗ ПЕРЕЧИСЛЕННЫХ СИМПТОМОВ ОТНОСЯТСЯ К ОСНОВНЫМ ПРИЗНАКАМ МАНИИ: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Повышенное настроение.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Ускорение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идеаторных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Повышенная двигательная активность.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Бредовые идеи величия.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*Д.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Перечисленные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первых трех пунктах.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cap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caps/>
          <w:spacing w:val="-2"/>
          <w:sz w:val="20"/>
          <w:szCs w:val="20"/>
        </w:rPr>
        <w:t>77. Признаком деперсонализационного синдрома является: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 xml:space="preserve">А. Элективный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мутизм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Повышенная раздражительность.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Негативизм.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Чувство утраты эмоций.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Фиксационная амнезия.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bCs/>
          <w:caps/>
          <w:sz w:val="20"/>
        </w:rPr>
      </w:pPr>
      <w:r w:rsidRPr="0043406E">
        <w:rPr>
          <w:rFonts w:ascii="Arial Narrow" w:hAnsi="Arial Narrow"/>
          <w:bCs/>
          <w:caps/>
          <w:sz w:val="20"/>
        </w:rPr>
        <w:t>78. Психическое заболевание,  при котором отмечается  периодическое  возникновение только депре</w:t>
      </w:r>
      <w:r w:rsidRPr="0043406E">
        <w:rPr>
          <w:rFonts w:ascii="Arial Narrow" w:hAnsi="Arial Narrow"/>
          <w:bCs/>
          <w:caps/>
          <w:sz w:val="20"/>
        </w:rPr>
        <w:t>с</w:t>
      </w:r>
      <w:r w:rsidRPr="0043406E">
        <w:rPr>
          <w:rFonts w:ascii="Arial Narrow" w:hAnsi="Arial Narrow"/>
          <w:bCs/>
          <w:caps/>
          <w:sz w:val="20"/>
        </w:rPr>
        <w:t>сивных состояний: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Рекуррентное депрессивное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Биполярное аффективное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Истерический невроз.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Дистимия.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Психастения.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cap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caps/>
          <w:spacing w:val="-2"/>
          <w:sz w:val="20"/>
          <w:szCs w:val="20"/>
        </w:rPr>
        <w:t>79. Нервная анорексия проявляется: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Стремлением к похуданию, связанным с боязнью полноты.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Снохождением.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Повышенной потребностью в пище.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Ретроградной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Абсансами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>80. Импульсивные действия возникают: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После длительной борьбы мотивов.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Б. При появлении навязчивых мыслей.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При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обнубиляции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Как следствие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дистимических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расстройств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..</w:t>
      </w:r>
      <w:proofErr w:type="gram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Внезапно, без борьбы мотивов.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 xml:space="preserve">81. Депрессивный ступор встречается </w:t>
      </w:r>
      <w:proofErr w:type="gramStart"/>
      <w:r w:rsidRPr="0043406E">
        <w:rPr>
          <w:rFonts w:ascii="Arial Narrow" w:hAnsi="Arial Narrow"/>
          <w:caps/>
          <w:sz w:val="20"/>
        </w:rPr>
        <w:t>при</w:t>
      </w:r>
      <w:proofErr w:type="gramEnd"/>
      <w:r w:rsidRPr="0043406E">
        <w:rPr>
          <w:rFonts w:ascii="Arial Narrow" w:hAnsi="Arial Narrow"/>
          <w:caps/>
          <w:sz w:val="20"/>
        </w:rPr>
        <w:t>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Невротической депрессии.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*Б. Маниакально-депрессивном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психозе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Патохарактерологических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реакциях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Формирующейся психопатии.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Неврозе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навязчивых состояний.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>82. Дисморфомания представляет собой: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Болезненное убеждение в наличие физического недостатка.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Бред величия.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Моторный автоматизм.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Ложные воспоминания.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Депрессивный ступор.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>83. Возникновение реактивной депрессии: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А. Является признаком маниакально-депрессивного психоза.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Связано с психической травмой.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Обусловлено появлением слуховых галлюцинаций.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Связано с наличием сенсорных автоматизмов.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 связано с воздействием внешних факторов.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 xml:space="preserve">84. В </w:t>
      </w:r>
      <w:proofErr w:type="gramStart"/>
      <w:r w:rsidRPr="0043406E">
        <w:rPr>
          <w:rFonts w:ascii="Arial Narrow" w:hAnsi="Arial Narrow"/>
          <w:sz w:val="20"/>
          <w:szCs w:val="20"/>
        </w:rPr>
        <w:t>ТЕЧЕНИЕ</w:t>
      </w:r>
      <w:proofErr w:type="gramEnd"/>
      <w:r w:rsidRPr="0043406E">
        <w:rPr>
          <w:rFonts w:ascii="Arial Narrow" w:hAnsi="Arial Narrow"/>
          <w:sz w:val="20"/>
          <w:szCs w:val="20"/>
        </w:rPr>
        <w:t xml:space="preserve"> КАКОГО ВРЕМЕНИ ПОСЛЕ  ПЕРЕНЕСЕННОГО  СТРЕССОВОГО  СОБЫТИЯ ВОЗНИКАЕТ ОСТРАЯ РЕАКЦИЯ НА СТРЕСС: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Через несколько суток.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Через несколько месяцев.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Через несколько минут.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Через несколько часов.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85. ЧТО ЯВЛЯЕТСЯ ОСНОВАНИЕМ ДЛЯ ОПРЕДЕЛЕНИЯ ДЕПРЕССИИ КАК ВТОРИЧНОЙ?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Наличие психотравмирующей ситуации.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Наличие депрессии у кого-либо из родственников.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Наличие  указаний  в анамнезе на предшествующие депрессивные состояния.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Появление  депрессии в связи с каким-либо другим психическим или соматическим заболеванием.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Появление депрессии в связи с угрожающим жизни событием.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 xml:space="preserve">86. </w:t>
      </w: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ЧТО ОТЛИЧАЕТ ДИСТИМИЮ ОТ РЕКУРРЕНТНОГО ДЕПРЕССИВНОГО РАССТРОЙСТВА: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Причина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Наличие очерченных депрессивных эпизодов.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Особенности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преморбидных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личностных черт.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Возраст больного,  в котором впервые появилось заболевание.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Дистимия и рекуррентное  депрессивное расстройство не имеют принципиальных отличий.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87.  ЧТО ПОМИМО  ПОНИЖЕННОГО  НАСТРОЕНИЯ  ЯВЛЯЕТСЯ  ХАРАКТЕРНЫМ  СИМПТОМОМ АСТЕНИЧЕСКОЙ ДЕПРЕССИИ: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Чувство общей соматической слабости и необъяснимой усталости.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Нарушения со стороны двигательной сферы.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Измененность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восприятия окружающего.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Чувство бессилия и безволия.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При астенической депрессии отсутствуют другие характерные симптомы помимо пониженного настроения.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88. ЧТО ПОМИМО ПОНИЖЕННОГО  НАСТРОЕНИЯ  ЯВЛЯЕТСЯ  ХАРАКТЕРНЫМ СИМПТОМОМ ИПОХОНДРИЧЕСКОЙ ДЕПРЕ</w:t>
      </w:r>
      <w:r w:rsidRPr="0043406E">
        <w:rPr>
          <w:rFonts w:ascii="Arial Narrow" w:hAnsi="Arial Narrow"/>
          <w:sz w:val="20"/>
          <w:szCs w:val="20"/>
        </w:rPr>
        <w:t>С</w:t>
      </w:r>
      <w:r w:rsidRPr="0043406E">
        <w:rPr>
          <w:rFonts w:ascii="Arial Narrow" w:hAnsi="Arial Narrow"/>
          <w:sz w:val="20"/>
          <w:szCs w:val="20"/>
        </w:rPr>
        <w:t>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Нарушения памяти и внимания.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Чувство повышенной утомляемости.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Наличие чувства необъяснимой тревоги.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Наличие  чувства  тревоги  в  связи с состоянием своего здоровья.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При ипохондрической депрессии отсутствуют другие характерные симптомы помимо пониженного настроения.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89. ЧТО ПРЕДСТВЛЯЕТ ОСНОВНУЮ УГРОЗУ ЖИЗНИ БОЛЬНОГО ПРИ ДЕПРЕССИВНЫХ СОСТОЯНИЯХ: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А. Резкое снижение аппетита,  приводящее к развитию кахексии.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Самоповреждения и убийства.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Стойкие запоры.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Упорные нарушения сна.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Для депрессии не характерно наличие симптомов,  внушающих опасение за жизнь больного.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90. ЧТО ЯВЛЯЕТСЯ ОСНОВНЫМ ПОДХОДОМ В ЛЕЧЕНИИ ДЕПРЕССИВНЫХ СОСТОЯНИЙ: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Немедленная госпитализация.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Применение антидепрессантов.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Применение транквилизаторов.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Проведение психотерапии.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Терапевтические подходы зависят от особенностей депрессивного состояния.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91. ПРИЧИНОЙ БЕСПОМОЩНОГО СОСТОЯНИЯ ПОТЕРПЕВШЕГО МОЖЕТ БЫТЬ: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Только наличие психических расстройств.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Только наличие психических и соматических расстройств.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Только  наличие  психических  расстройств  и малолетний  возраст.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Наличие психических, соматических, непатологических индивидуально-психологических расстройств, малолетний возраст.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Только малолетний возраст.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92. ПРАВО НА ИНФОРМАЦИЮ О ХАРАКТЕРЕ ПРИМЕНЯЕМЫХ МЕТОДОВ ЛЕЧЕНИЯ  ИМЕЮТ ЛИЦА, СТРАДАЮЩИЕ ПСИХИЧ</w:t>
      </w:r>
      <w:r w:rsidRPr="0043406E">
        <w:rPr>
          <w:rFonts w:ascii="Arial Narrow" w:hAnsi="Arial Narrow"/>
          <w:sz w:val="20"/>
          <w:szCs w:val="20"/>
        </w:rPr>
        <w:t>Е</w:t>
      </w:r>
      <w:r w:rsidRPr="0043406E">
        <w:rPr>
          <w:rFonts w:ascii="Arial Narrow" w:hAnsi="Arial Narrow"/>
          <w:sz w:val="20"/>
          <w:szCs w:val="20"/>
        </w:rPr>
        <w:t>СКИМИ РАССТРОЙСТВАМИ: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Все.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Недееспособные и несовершеннолетние через своего законного представителя.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За исключением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находящихся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 принудительном лечении.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За исключением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госпитализированных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недобровольном порядке.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Ни один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93. К ИНГИБИТОРАМ МАО ОТНОСЯТСЯ: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Нуредал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Амитриптилин.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Диазепам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Пимозид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Ни один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94. К ТРИЦИКЛИЧЕСКИМ АНТИДЕПРЕССАНТАМ ОТНОСЯТСЯ: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Мелипрамин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Амитриптилин.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Анафранил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Азафен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Все перечисленные.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95. НЕДОБРОВОЛЬНОЕ ОСВИДЕТЕЛЬСТВОВАНИЕ  БОЛЬНОГО, СОСТОЯЩЕГО ПОД  ДИСПАНСЕРНЫМ НАБЛЮДЕНИЕМ, М</w:t>
      </w:r>
      <w:r w:rsidRPr="0043406E">
        <w:rPr>
          <w:rFonts w:ascii="Arial Narrow" w:hAnsi="Arial Narrow"/>
          <w:sz w:val="20"/>
          <w:szCs w:val="20"/>
        </w:rPr>
        <w:t>О</w:t>
      </w:r>
      <w:r w:rsidRPr="0043406E">
        <w:rPr>
          <w:rFonts w:ascii="Arial Narrow" w:hAnsi="Arial Narrow"/>
          <w:sz w:val="20"/>
          <w:szCs w:val="20"/>
        </w:rPr>
        <w:lastRenderedPageBreak/>
        <w:t>ЖЕТ ПРОВОДИТЬСЯ: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Только с разрешения главного врача диспансера.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Только с разрешения главного психиатра данной территории.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Только с санкции судьи.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Только с санкции прокурора.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По единоличному решению врача-психиатра,  без получения чьего-либо разрешения.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96. ЧТО ТАКОЕ ИДЕНТИЧНОСТЬ ЧЕЛОВЕКА: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Его уподобление другим людям.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Чувство самого себя, собственной "самости".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Синоним понятия "личность".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Синоним понятия "характер".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97. СУИЦИДЫ НАИБОЛЕЕ ЧАСТЫ: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 мужчин в сравнении с женщинами.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 холостых.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 атеистов по сравнению с верующими.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Все перечисленное.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Ни одно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98. ЧАСТОТА СУИЦИДОВ, ПРИЗНАННАЯ ВОЗ КАК КРИТИЧЕСКАЯ В ОТНОШЕНИИ ПСИХИЧЕСКОГО ЗДОРОВЬЯ НАСЕЛЕНИЯ: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20 случаев в год на 100000 населения.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150 случаев на 100000.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5 случаев на 100000.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200 и более случаев на 100000.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50 и более случаев на 100000.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 xml:space="preserve">99. </w:t>
      </w:r>
      <w:proofErr w:type="gramStart"/>
      <w:r w:rsidRPr="0043406E">
        <w:rPr>
          <w:rFonts w:ascii="Arial Narrow" w:hAnsi="Arial Narrow"/>
          <w:sz w:val="20"/>
          <w:szCs w:val="20"/>
        </w:rPr>
        <w:t>ПРЕДСТАВИТЕЛИ</w:t>
      </w:r>
      <w:proofErr w:type="gramEnd"/>
      <w:r w:rsidRPr="0043406E">
        <w:rPr>
          <w:rFonts w:ascii="Arial Narrow" w:hAnsi="Arial Narrow"/>
          <w:sz w:val="20"/>
          <w:szCs w:val="20"/>
        </w:rPr>
        <w:t xml:space="preserve"> КАКОЙ  ИЗ ПЕРЕЧИСЛЕННЫХ ЭТНИЧЕСКИХ ГРУПП ОТЛИЧАЮТСЯ ПОВЫШЕННОЙ ЧАСТОТОЙ СУИЦ</w:t>
      </w:r>
      <w:r w:rsidRPr="0043406E">
        <w:rPr>
          <w:rFonts w:ascii="Arial Narrow" w:hAnsi="Arial Narrow"/>
          <w:sz w:val="20"/>
          <w:szCs w:val="20"/>
        </w:rPr>
        <w:t>И</w:t>
      </w:r>
      <w:r w:rsidRPr="0043406E">
        <w:rPr>
          <w:rFonts w:ascii="Arial Narrow" w:hAnsi="Arial Narrow"/>
          <w:sz w:val="20"/>
          <w:szCs w:val="20"/>
        </w:rPr>
        <w:t>ДАЛЬНОГО ПОВЕДЕНИЯ: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Тюркская.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Славянская.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Финно-угорская.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Монгольская.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Кавказская.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100. К ЧИСЛУ ЭКСТРЕМАЛЬНЫХ ПРИРОДНО-ЭКОЛОГИЧЕСКИХ ФАКТОРОВ ОТНОСЯТСЯ: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Неблагоприятные природно-экологические факторы в  условиях постоянного проживания.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Землетрясения и иные природные катастрофы.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Фон космического излучения.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Значительная разница летней и зимней температур воздуха.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Большое количество атмосферных осадков.</w:t>
      </w:r>
    </w:p>
    <w:p w:rsidR="00D9690C" w:rsidRPr="0043406E" w:rsidRDefault="00D9690C" w:rsidP="0043406E">
      <w:pPr>
        <w:tabs>
          <w:tab w:val="num" w:pos="426"/>
        </w:tabs>
        <w:jc w:val="both"/>
        <w:rPr>
          <w:rFonts w:ascii="Arial Narrow" w:hAnsi="Arial Narrow" w:cs="Times New Roman"/>
          <w:b/>
          <w:spacing w:val="-2"/>
          <w:sz w:val="20"/>
          <w:szCs w:val="20"/>
        </w:rPr>
      </w:pPr>
    </w:p>
    <w:p w:rsidR="00D9690C" w:rsidRPr="0043406E" w:rsidRDefault="00D9690C" w:rsidP="0043406E">
      <w:pPr>
        <w:pStyle w:val="ab"/>
        <w:spacing w:before="0"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bCs/>
          <w:sz w:val="20"/>
        </w:rPr>
        <w:lastRenderedPageBreak/>
        <w:t>Вариант</w:t>
      </w:r>
      <w:proofErr w:type="gramStart"/>
      <w:r w:rsidRPr="0043406E">
        <w:rPr>
          <w:rFonts w:ascii="Arial Narrow" w:hAnsi="Arial Narrow"/>
          <w:bCs/>
          <w:sz w:val="20"/>
        </w:rPr>
        <w:t xml:space="preserve"> </w:t>
      </w:r>
      <w:r w:rsidRPr="0043406E">
        <w:rPr>
          <w:rFonts w:ascii="Arial Narrow" w:hAnsi="Arial Narrow"/>
          <w:sz w:val="20"/>
        </w:rPr>
        <w:t>Б</w:t>
      </w:r>
      <w:proofErr w:type="gram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 xml:space="preserve">1. </w:t>
      </w:r>
      <w:r w:rsidRPr="0043406E">
        <w:rPr>
          <w:rFonts w:ascii="Arial Narrow" w:hAnsi="Arial Narrow" w:cs="Times New Roman"/>
          <w:bCs/>
          <w:sz w:val="20"/>
          <w:szCs w:val="20"/>
        </w:rPr>
        <w:t>ФОРМА ЗАВИСИМОСТИ, ПРИ КОТОРОЙ АБСТИНЕНТНЫЙ СИНДРОМ ОБЫЧНО  ОТСУТСТВУЕТ: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А. Опийная.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Гашишная.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От барбитуратов.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От стимуляторов.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От седативных препаратов.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2. АБУЛИЯ: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Состояние, возникающее в результате внезапного  (резкого) прекращения приема введения веществ, вызвавших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токсикоманич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скую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зависимость или после введения их антагонистов; характеризуется  психическими,  вегетативно-соматическими и невролог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ческими расстройствами.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Отсутствие побуждений, утрата желаний, полная безучастность и бездеятельность.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Утрата способности запоминания и постепенное  опустошение запасов памяти,  вначале на время,  затем на недавние события, позднее и на давно прошедшее.  При этом вначале  забываются факты, затем чувства,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разрушается память привычек.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3. АВТОМАТИЗМ АМБУЛАТОРНЫЙ: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Состояние,  возникающее в результате внезапного (резкого) прекращения приема (введения) веществ, вызвавших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токсикоманич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скую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зависимость или после введения их антагонистов; характеризуется  психическими,  вегетативно-соматическими и невролог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ческими расстройствами.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Отсутствие побуждений, утрата желаний, полная безучастность и бездеятельность.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Помрачение сознания без бреда,  галлюцинаций и выраженных аффективных расстройств,  проявляющееся блужданием с внешне упорядоченным поведением, выполнением сложных действий и последующей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4. АГГРАВАЦИЯ: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Умышленное изображение уже исчезнувших симптомов психической болезни.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Умышленное сокрытие имеющихся психических расстройств в виде "формальной критики".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Умышленное изображение психопатологических симптомов, не свойственных имеющемуся психическому заболеванию.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Умышленное изображение психической  болезни  психически здоровым лицом.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Умышленное преувеличение симптомов имеющегося в настоящее время заболевания или остаточных явлений после  перенесе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ной психической болезни.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5. АКАТИЗИЯ: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*Б. Двигательное  беспокойство, выражающееся в том, что больной не может спокойно сидеть или стоять на одном месте в  связи с возникновением  ощущения дискомфорта; осложнение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психофармакотерапии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Расстройство движений, проявляющееся невозможностью стоять и ходить без поддержки.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Отсутствие  побуждений, утрата  желаний, полная безучастность и бездеятельность, прекращение общения вследствие исчезнов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ния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откликаемости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Д. Полное равнодушие, безучастность ко всему окружающему  и своему положению, бездумность. Ничто не вызывает интереса, эм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ционального отклика.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6. АКОАЗМЫ: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Одновременное возникновение в психической  деятельности антагонистических тенденций.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Нарушение памяти в виде  утраты  способности  фиксации, сохранения  и  воспроизведения  различной информации (событий, 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ний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памяти в виде утраты воспоминаний о событиях, непосредственно следовавших за окончанием бессознательного 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стояния или другого расстройства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Выпадение из памяти событий  непосредственно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предшествовших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бессознательному состоянию или другим психическим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стройствам.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Элементарные слуховые обманы в виде шума, стука, грохота, шипения, выстрелов и т.д.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7. АМНЕЗИЯ АНТЕРОГРАДНАЯ: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А. Выпадение из памяти событий, непосредственно предшествовавших  бессознательному состоянию или другим психическим расстройствам.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Утрата  способности запоминания и постепенное опустошение запасов памяти, вначале на  время, затем  на  недавние  события, позднее и  на  давно  прошедшее. При этом вначале забываются факты, затем чувства,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разрушается память привычек.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Нарушение памяти в виде утраты воспоминаний  о  событиях, непосредственно следовавших  за  окончанием бессознательного состояния или другого расстройства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 памяти  в виде утраты воспоминаний о событиях, как непосредственно предшествовавших бессознательному состо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я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нию (или другому расстройству психики)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,т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ак и после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8. АНЕРГИЯ: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Потеря способности запоминать текущие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Снижение до полного отсутствия психической,  двигательной и речевой активности.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Состояние,  возникающее в результате внезапного (резкого) прекращения приема (введения) веществ, вызвавших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токсикоманич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скую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зависимость или после введения их антагонистов; характеризуется психическими, вегетативно-соматическими и невролог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ческими расстройствами.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Отсутствие побуждений, утрата желаний, полная безучастность и бездеятельность.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Помрачение сознания без бреда,  галлюцинаций и выраженных аффективных расстройств,  проявляющееся блужданием с внешне упорядоченным поведением,  выполнением сложных действий и последующей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9. АСТАЗИЯ-АБАЗИЯ: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Утрата способности к образованию ассоциативных связей.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Расстройство  движений, проявляющееся невозможностью стоять и ходить без поддержки.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Замедление всех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Замедление речи, наступающее во всех случаях заторможенного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Бессвязность речи, сопровождающаяся  повторением одних и тех же фраз и слов.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10. АТАКСИЯ ИНТРАПСИХИЧЕСКАЯ: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Разобщенность и расщепление психических процессов (мышления, чувств, поступков), их мимического и речевого выражения.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Увеличение количества ассоциаций, образующихся в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Разорванная  речь, бессмысленный набор отдельных слов, облеченных в грамматически правильные предложения.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Г. Повышенное настроение с  беспечным довольством, пассивной радостью, в  сочетании  с  замедленным мышлением вплоть до персеверации).</w:t>
      </w:r>
      <w:proofErr w:type="gram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11. АФФЕКТ ПАТОЛОГИЧЕСКИЙ: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4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Кратковременное состояние, возникающее в ответ на интенсивную психическую травму и выражающееся концентрацией сознания на травмирующих переживаниях с последующим аффективным разрядом, помрачением  сознания и  искаженным восприятием окруж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 xml:space="preserve">ющего, </w:t>
      </w:r>
      <w:proofErr w:type="gramStart"/>
      <w:r w:rsidRPr="0043406E">
        <w:rPr>
          <w:rFonts w:ascii="Arial Narrow" w:hAnsi="Arial Narrow" w:cs="Times New Roman"/>
          <w:spacing w:val="-4"/>
          <w:sz w:val="20"/>
          <w:szCs w:val="20"/>
        </w:rPr>
        <w:t>за чем</w:t>
      </w:r>
      <w:proofErr w:type="gramEnd"/>
      <w:r w:rsidRPr="0043406E">
        <w:rPr>
          <w:rFonts w:ascii="Arial Narrow" w:hAnsi="Arial Narrow" w:cs="Times New Roman"/>
          <w:spacing w:val="-4"/>
          <w:sz w:val="20"/>
          <w:szCs w:val="20"/>
        </w:rPr>
        <w:t xml:space="preserve"> следует общая  расслабленность, безразличие и часто глубокий сон; сопровождается частичной или полной ретр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градной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Кратковременное состояние, возникающее в ответ на интенсивную психическую травму и выражающееся концентрацией сознания на травмирующих переживаниях с последующим аффективным разрядом на фоне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аффектогенного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сужения сознания,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за чем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следует  общая расслабленность, безразличие; не сопровождается амнезией.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Внезапно  возникающее, обычно  кратковременное   состояние, характеризующееся глубокой   дезориентировкой   в  окружа</w:t>
      </w:r>
      <w:r w:rsidRPr="0043406E">
        <w:rPr>
          <w:rFonts w:ascii="Arial Narrow" w:hAnsi="Arial Narrow"/>
          <w:sz w:val="20"/>
        </w:rPr>
        <w:t>ю</w:t>
      </w:r>
      <w:r w:rsidRPr="0043406E">
        <w:rPr>
          <w:rFonts w:ascii="Arial Narrow" w:hAnsi="Arial Narrow"/>
          <w:sz w:val="20"/>
        </w:rPr>
        <w:t xml:space="preserve">щем, часто сопровождающееся  </w:t>
      </w:r>
      <w:proofErr w:type="spellStart"/>
      <w:r w:rsidRPr="0043406E">
        <w:rPr>
          <w:rFonts w:ascii="Arial Narrow" w:hAnsi="Arial Narrow"/>
          <w:sz w:val="20"/>
        </w:rPr>
        <w:t>галлюцинозом</w:t>
      </w:r>
      <w:proofErr w:type="spellEnd"/>
      <w:r w:rsidRPr="0043406E">
        <w:rPr>
          <w:rFonts w:ascii="Arial Narrow" w:hAnsi="Arial Narrow"/>
          <w:sz w:val="20"/>
        </w:rPr>
        <w:t>, острым  образным  бредом, аффектом тоски, злобы и страха, неправильным поведением.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Ощущение облегчения, иногда опустошенности, наступающее в результате вызванных аффектом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Необоснованное, чрезмерное преувеличение своих  духовных и физических  сил, социального положения и связанных с этим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можностей.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12. АФФЕКТИВНАЯ ДИССОЦИАЦИЯ: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Утрата эмоциональных реакций на все окружающее, с мучительным переживанием полной душевной опустошенности.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Б. Кратковременное состояние, возникающее в ответ на интенсивную психическую травму и выражающееся концентрацией созн</w:t>
      </w:r>
      <w:r w:rsidRPr="0043406E">
        <w:rPr>
          <w:rFonts w:ascii="Arial Narrow" w:hAnsi="Arial Narrow"/>
          <w:sz w:val="20"/>
        </w:rPr>
        <w:t>а</w:t>
      </w:r>
      <w:r w:rsidRPr="0043406E">
        <w:rPr>
          <w:rFonts w:ascii="Arial Narrow" w:hAnsi="Arial Narrow"/>
          <w:sz w:val="20"/>
        </w:rPr>
        <w:t xml:space="preserve">ния на травмирующих переживаниях с последующим аффективным разрядом на фоне </w:t>
      </w:r>
      <w:proofErr w:type="spellStart"/>
      <w:r w:rsidRPr="0043406E">
        <w:rPr>
          <w:rFonts w:ascii="Arial Narrow" w:hAnsi="Arial Narrow"/>
          <w:sz w:val="20"/>
        </w:rPr>
        <w:t>аффектогенного</w:t>
      </w:r>
      <w:proofErr w:type="spellEnd"/>
      <w:r w:rsidRPr="0043406E">
        <w:rPr>
          <w:rFonts w:ascii="Arial Narrow" w:hAnsi="Arial Narrow"/>
          <w:sz w:val="20"/>
        </w:rPr>
        <w:t xml:space="preserve"> сужения сознания, </w:t>
      </w:r>
      <w:proofErr w:type="gramStart"/>
      <w:r w:rsidRPr="0043406E">
        <w:rPr>
          <w:rFonts w:ascii="Arial Narrow" w:hAnsi="Arial Narrow"/>
          <w:sz w:val="20"/>
        </w:rPr>
        <w:t>за чем</w:t>
      </w:r>
      <w:proofErr w:type="gramEnd"/>
      <w:r w:rsidRPr="0043406E">
        <w:rPr>
          <w:rFonts w:ascii="Arial Narrow" w:hAnsi="Arial Narrow"/>
          <w:sz w:val="20"/>
        </w:rPr>
        <w:t xml:space="preserve"> следует расслабленность; не сопровождается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Безразличие  к себе,  окружающим лицам и событиям,  отсутствие желаний, побуждений.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Психическое расстройство, характеризующееся слабостью эмоциональных реакций, оскудением чувств,  эмоциональной холодн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стью,  переходящее  в  полное равнодушие и безучастность.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Несоответствие содержания мышления аффективному фону.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13. БЕССВЯЗНОСТЬ МЫШЛЕНИЯ (ИНКОГЕРЕНЦИЯ):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Непроизвольно возникающий, непрерывный  и  неуправляемый поток мыслей, воспоминаний.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Затрудненность последовательного течения  мыслей, сопровождаемая замедленность, крайней тягучестью.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Неточность,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нецеленаправленность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мышления, не сопровождающаяся, однако, ускорением течения ассоциаций.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Утрата способности  к  образованию  ассоциативных  связей, отражению действительности в ее связях и отношениях.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Неожиданная остановка, перерыв мысли, ее внезапная блокада.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14. БРАДИПСИХИЯ: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Замедление речи,  наступающее во всех случаях  заторможенного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Замедление всех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Идеи,  суждения,  не соответствующие действительности и полностью овладевающие сознанием больного  и  не  корригируемые при разубеждении, разъяснении.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Необоснованное, чрезмерное преувеличение своих духовных и физических сил, социального положения и связанных с этим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можностей.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Необоснованное  убеждение в постороннем влиянии на мысли,  чувства и поступки больного,  нередко с суждением о происхожд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нии  такого  воздействия (гипноз,  лучевое и волновое воздействие и др.).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lastRenderedPageBreak/>
        <w:t>15. БРЕД: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Идеи,  суждения,  не соответствующие действительности и полностью  овладевающие  сознанием  больного и не корригируемые при разубеждении, разъяснении.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Утрата эмоциональных реакций на все окружающее, с мучительным переживанием полной душевной опустошенности.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Упорный отказ от пищи,  обусловленный психическим заболеванием.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Безразличие  к себе,  окружающим лицам и событиям,  отсутствие желаний, побуждений.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Расстройство   движений,  проявляющееся  невозможностью стоять и ходить без поддержки.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16. БРЕД ИНДУЦИРОВАННЫЙ: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Необоснованное суждение обо  всем  происходящем  вокруг больного как  специально  устроенном, инсценированном с какой-то целью.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Бред, возникающий у лиц, находившихся в длительном контакте с психически больным, совпадающий  по  тематике с бредом больного.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Ложное убеждение, проявляющееся идеей полного  изменения окружающей обстановки, превращения предметов, перевоплощения лиц.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Приобретение предметами, событиями и окружающими  лицами особого смысла.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Ложное убеждение  в  наличии  неизлечимой, приводящей  к смерти или унизительной болезни (рак, СПИД и др.).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17. БРЕД ИНТЕРМЕТАМОРФОЗА: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Депрессивные, ипохондрические фантазии с идеями  громадности и  отрицания (всеобщая гибель, мировые катаклизмы, исчезн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вения собственного тела, отдельных органов).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Ложное  убеждение  в ошибочном или умышленном обвинении больного окружающими  лицами  в  совершении  неблаговидных  или преступных действий, к которым он не имеет никакого отношения.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Образные представления (фантазии и  грезы), сопровождающиеся тревогой, страхом, экстазом, растерянностью.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Ложное убеждение, проявляющееся идеей полного  изменения окружающей обстановки, превращения предметов, перевоплощ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 лиц.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Приобретение предметами, событиями и окружающими  лицами особого смысла.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18. БРЕД КОТАРА: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Погружение  в  мир личных переживаний с ослаблением или потерей контакта с действительностью.  Утрата интереса к реальности с отсутствием стремления к общению с окружающими людьми.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Нарушение восприятия, проявляющееся в искажении формы и величины своего тела.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Депрессивные, ипохондрические фантазии с идеями громадности и отрицания (всеобщая гибель,  мировые катаклизмы, исчезн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вения собственного тела, отдельных органов).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Кратковременное психическое расстройство, возникающее в ответ на интенсивную, внезапную психическую травму и выражающе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ся  концентрацией сознания на травмирующих переживаниях с последующим аффективным разрядом, за которым следует общая  расслабленность,  безразличие и часто глубокий сон;  сопровождается частичной или полной ретроградной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Ложное  убеждение  в ошибочном или умышленном обвинении больного окружающими  лицами  в  совершении  неблаговидных  или преступных действий, к которым он не имеет никакого отношения.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19. БРЕД МАНИХЕЙСКИЙ: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Разновидность  аффективного  бреда, содержанием которого являются идеи самообвинения, греховности.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Разновидность чувственного, экспансивного бреда, содержание которого носит фантастический,  антагонистический характер.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В. Разновидность чувственного,  экспансивного бреда, содержанием которого являются идеи реформаторства, мессианства.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Разновидность чувственного, экспансивного бреда ретроспективного содержания,  нередко сопровождающегося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псевдогаллюцин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торными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воспоминаниями.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Разновидность аффективного бреда, содержанием которого являются ипохондрические фантазии с идеями  громадности и отриц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 (всеобщая гибель,  мировые катаклизмы,  исчезновение собственного тела, отдельных органов).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20. БРЕД ПАРАНОИДНЫЙ: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Высшая  степень  бессвязности  мышления,  когда  речь представляет собой беспорядочный, бессмысленный набор слов.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Патологическое состояние,  характеризующееся  задержкой физического и (или) психического развития. С сохранением черт, пр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сущих детскому или подростковому возрасту.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Ощущение  спазма,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подкатывание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к горлу клубка,  шара, возникающее в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невротическом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симптомокомплексе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Возникающее при глубоком нарушении сознания,  ограничивающееся пределами постели двигательное беспокойство, проявля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ю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щееся  небольшими по амплитуде движениями преимущественно пальцев рук (больной теребит простыню, одежду, "обирается").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Различные бредовые идеи неблагоприятного воздействия на больного извне,  содержащие идеи преследования, отношения,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действия,  отравления,  обвинения, ущерба.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21. ВАГАБОНДАЖ (ДРОМОМАНИЯ, ПОРИОМАНИЯ):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Патологическое, непреодолимое  стремление   к   перемене мест, к бродяжничеству.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Запой, периодически возникающее, непреодолимое влечение к пьянству.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Периодически и внезапно возникающая страсть  к  воровству.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Расстройство поведения, выражающееся борьбой против мелких, иногда мнимых обид, но не достигающее бредового поведения.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Неотвратимое стремление к поджогу, который  производится без намерения принести зло, причинить ущерб.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22. ВЕРБИГЕРАЦИЯ: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Нарушение плавности речи в виде судорожного  расстройства координации речевого акта. Повторение отдельных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Неожиданная, непроизвольная    остановка, перерыв    мыслей, сопровождающаяся чувством психического дискомфорта.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Замедление возникновения ассоциаций, уменьшение их количества.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Ритмическое монотонное повторение какого-либо слова или словосочетания, иногда проявляющееся  бессмысленным нанизыв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нием сходных по звучанию фраз, слов и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Слуховые  галлюцинации в виде одного или нескольких голосов.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23. ГАЛЛЮЦИНАЦИИ ГИПНАГОГИЧЕСКИЕ: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Видения, возникающие   непосредственно  перед  засыпанием, при закрытых глазах, на темном фоне зрения.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Ощущение явного присутствия в полости тела, обычно в животе, инородных предметов, живых существ.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Зрительные  или  слуховые  галлюцинации, возникающие при пробуждении.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Слуховые галлюцинации в виде голосов, приказывающих (или наоборот запрещающих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)с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овершать те или иные поступки, действия.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Галлюцинации, возникающие  в  сфере  одного  анализатора (зрительного, слухового, тактильного) при   действии   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24. ГАЛЛЮЦИНАЦИИ ИМПЕРАТИВНЫЕ: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Слуховые галлюцинации  в  виде  голосов,  приказывающих (или  наоборот  запрещающих)  совершать  те  или иные поступки, действия.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Б. Зрительные галлюцинации в виде образов людей, животных, неодушевленных  предметов,  отличающихся  необычайно   больш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ми иногда гигантскими размерами.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Зрительные галлюцинации в виде образов живых существ  и неодушевленных предметов, отличающихся необычно малыми разм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Галлюцинации,  возникающие  в  сфере одного анализатора (зрительного,  слухового,  тактильного) при действии 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Галлюцинации,  возникающие в сфере  одного  анализатора (зрительного,  слухового,  тактильного)  при действии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25. ГАЛЛЮЦИНАЦИИ ФУНКЦИОНАЛЬНЫЕ: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Зрительные или  слуховые  галлюцинации, возникающие  при засыпании или пробуждении.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Ощущение явного присутствия в полости тела, обычно в животе, инородных предметов, живых существ.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Галлюцинации, возникающие  в  сфере  одного  анализатора (зрительного, слухового, тактильного) при    действии  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другой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Ощущение  ползания  по  телу насекомых, появления на поверхности тела или под кожей посторонних предметов.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Галлюцинации, возникающие  в  сфере  одного  анализатора (зрительного, слухового, тактильного) при   действии реального ра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дражителя на тот же анализатор.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26. ГИПЕРКОМПЕНСАЦИЯ: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Расстройство внимания в форме его непроизвольного кратковременного привлечения к обычно не замечаемым предметам и явл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Защитное поведение, связанное с имеющейся или мнимой неполноценностью.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Периодически наступающие кратковременные приступы  сонливости.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Понижение волевой активности с бедностью побуждений, обеднением мышления, снижением двигательной активности.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Двигательное угнетение,  сопровождающееся обеднением замедлением движений.</w:t>
      </w:r>
    </w:p>
    <w:p w:rsidR="00D9690C" w:rsidRPr="0043406E" w:rsidRDefault="003811D2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>
        <w:rPr>
          <w:rFonts w:ascii="Arial Narrow" w:hAnsi="Arial Narrow" w:cs="Times New Roman"/>
          <w:bCs/>
          <w:spacing w:val="-2"/>
          <w:sz w:val="20"/>
          <w:szCs w:val="20"/>
        </w:rPr>
        <w:t>2</w:t>
      </w:r>
      <w:r w:rsidR="00D9690C" w:rsidRPr="0043406E">
        <w:rPr>
          <w:rFonts w:ascii="Arial Narrow" w:hAnsi="Arial Narrow" w:cs="Times New Roman"/>
          <w:bCs/>
          <w:spacing w:val="-2"/>
          <w:sz w:val="20"/>
          <w:szCs w:val="20"/>
        </w:rPr>
        <w:t>7. ГИПЕРМЕТАМОРФОЗ: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Расстройство внимания в форме его непроизвольного кратковременного привлечения к обычно не замечаемым предметам и явл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Неожиданная,  непроизвольная остановка, перерыв мыслей, сопровождающаяся чувством психического дискомфорта.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 Замедление возникновения ассоциаций, уменьшение их количества.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Нарушение способности соотносить возможности  собственной личности с реальностью.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Ложное, ошибочное восприятие реальных  вещей  или  явлений, при котором  отражение  реального объекта  сливается с боле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ненным представлением.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28. ДЕЗОРИЕНТИРОВКА АЛЛОПСИХИЧЕСКАЯ: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Нарушение ориентировки в окружающем.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Закономерность развития амнезии, "закон обратного хода памяти". Развитие амнезии, начинающееся с утраты памяти на время,  затем  на недавние события,  позднее и на давно прошедшее. Вначале забываются факты,  затем чувства,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нарушается память привычек. Восстановление памяти идет в обратном порядке.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Неожиданная,  непроизвольная остановка, перерыв мыслей, сопровождающаяся чувством психического дискомфорта.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Замедление возникновения ассоциаций,  уменьшение их количества.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способности соотносить возможности  собственной  личности с реальностью.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lastRenderedPageBreak/>
        <w:t>29. ДЕМЕНЦИЯ: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Возникающее в результате болезни ослабление интеллектуальной деятельности.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Неспособность к правильной артикуляции,  смазанная, запинающаяся, спотыкающаяся речь.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плавности речи в виде судорожного  расстройства координации речевого акта. Повторение отдельных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Закономерность развития амнезии,  "закон обратного хода памяти". Развитие амнезии, начинающееся с утраты памяти на время,  затем на недавние события,  позднее и на давно  прошедшее. Вначале забываются факты,  затем чувства,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последней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нарушается память привычек. Восстановление памяти идет в обратном порядке.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Неожиданная,  непроизвольная остановка, перерыв мыслей, сопровождающаяся чувством  психического  дискомфорта.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30. ЗАКОН РИБО: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Застойность, малая  подвижность, замедленность смены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Искажения  памяти, выражающиеся  в  ослаблении  различия (вплоть до полного его исчезновения) между действительно происх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дившими событиями  и  событиями, увиденными во сне, прочитанными, услышанными.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Закономерность  развития  амнезии, "закон обратного хода памяти". Утрата материала памяти происходит в  последовательности, обратной ее накоплению.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Принцип наследования эндогенных психозов, которые  являются  полигенно детерминируемыми наследственными болезнями и не подчиняются основным законам Менделя.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Патологическое   состояние, характеризующееся  задержкой физического и (или)    психического    развития. С  сохранением черт, присущих детскому или подростковому возрасту.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31. РЕШЕНИЕ ОБ  УСТАНОВЛЕНИИ  ДИСПАНСЕРНОГО  НАБЛЮДЕНИЯ  ЗА ЛИЦОМ, СТРАДАЮЩИМ ПСИХИЧЕСКИМ РА</w:t>
      </w:r>
      <w:r w:rsidRPr="0043406E">
        <w:rPr>
          <w:rFonts w:ascii="Arial Narrow" w:hAnsi="Arial Narrow"/>
          <w:sz w:val="20"/>
          <w:szCs w:val="20"/>
        </w:rPr>
        <w:t>С</w:t>
      </w:r>
      <w:r w:rsidRPr="0043406E">
        <w:rPr>
          <w:rFonts w:ascii="Arial Narrow" w:hAnsi="Arial Narrow"/>
          <w:sz w:val="20"/>
          <w:szCs w:val="20"/>
        </w:rPr>
        <w:t>СТРОЙСТВОМ, ИЛИ ЕГО  ПРЕКРАЩЕНИИ ПРИНИМАЕТСЯ: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Врачом-психиатром единолично.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*Б. Комиссией врачей-психиатров.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Главным врачом диспансера.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Только судом.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Д. Только прокурором.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32. ИЛЛЮЗИИ: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Застойность,  малая  подвижность,  замедленность  смены психических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Повышенная восприимчивость к обычным внешним  раздражителям, сопровождающаяся неприятным субъективным чувством.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Понижение восприимчивости к внешним раздражениям.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Лишенные  смыслового  значения непроизвольные насильственные движения.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*Д. Ложное,  ошибочное  восприятие реальных вещей или явлений, при котором отражение реального объекта сливается с боле</w:t>
      </w:r>
      <w:r w:rsidRPr="0043406E">
        <w:rPr>
          <w:rFonts w:ascii="Arial Narrow" w:hAnsi="Arial Narrow" w:cs="Times New Roman"/>
          <w:sz w:val="20"/>
          <w:szCs w:val="20"/>
        </w:rPr>
        <w:t>з</w:t>
      </w:r>
      <w:r w:rsidRPr="0043406E">
        <w:rPr>
          <w:rFonts w:ascii="Arial Narrow" w:hAnsi="Arial Narrow" w:cs="Times New Roman"/>
          <w:sz w:val="20"/>
          <w:szCs w:val="20"/>
        </w:rPr>
        <w:t>ненным представлением.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33. КВЕРУЛЯНСТВО: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Непроизвольное,  назойливое возникновение одного и того же  представления в сознании больного,  несмотря на прилагаемы усилия избавиться от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*Б. Расстройство  поведения,  выражающееся  борьбой  против мелких иногда мнимых обид,  но не достигающее бредового пов</w:t>
      </w:r>
      <w:r w:rsidRPr="0043406E">
        <w:rPr>
          <w:rFonts w:ascii="Arial Narrow" w:hAnsi="Arial Narrow" w:cs="Times New Roman"/>
          <w:sz w:val="20"/>
          <w:szCs w:val="20"/>
        </w:rPr>
        <w:t>е</w:t>
      </w:r>
      <w:r w:rsidRPr="0043406E">
        <w:rPr>
          <w:rFonts w:ascii="Arial Narrow" w:hAnsi="Arial Narrow" w:cs="Times New Roman"/>
          <w:sz w:val="20"/>
          <w:szCs w:val="20"/>
        </w:rPr>
        <w:t>дения.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Отказ от речи,  отсутствие речевого общения больного  с окружающими при сохранности речевого аппарата.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Предшествующее бреду преобладание в самочувствии тревоги,  страха с ощущением непонятности окружающего, предчувств</w:t>
      </w:r>
      <w:r w:rsidRPr="0043406E">
        <w:rPr>
          <w:rFonts w:ascii="Arial Narrow" w:hAnsi="Arial Narrow" w:cs="Times New Roman"/>
          <w:sz w:val="20"/>
          <w:szCs w:val="20"/>
        </w:rPr>
        <w:t>и</w:t>
      </w:r>
      <w:r w:rsidRPr="0043406E">
        <w:rPr>
          <w:rFonts w:ascii="Arial Narrow" w:hAnsi="Arial Narrow" w:cs="Times New Roman"/>
          <w:sz w:val="20"/>
          <w:szCs w:val="20"/>
        </w:rPr>
        <w:t>ем надвигающегося несчастья, опасности.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lastRenderedPageBreak/>
        <w:t>Д. Возникновение  непреодолимых,  чуждых личности больного мыслей (обычно неприятных), представлений, воспоминаний, с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мнений,  страхов,  стремлений,  влечений, движений и действий, при сохранности критического к ним отношения и  попытках  борьбы  с ними.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34. КРИПТОМНЕЗИИ: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*А. Искажения  памяти, выражающиеся  в  ослаблении  различия (вплоть до полного его исчезновения) между действительно пр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исходившими событиями  и  событиями, увиденными во сне, прочитанными, услышанными.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Вымышленные психически больным события, принимающие форму воспоминаний.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Нарушение  памяти  в  виде  утраты  способности  фиксации, сохранения и воспроизведения  различной  информации  (событий, знаний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Невозможность выполнять счетные операции при сохранности речи.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Д. Нарушение памяти в виде утраты воспоминаний о  событиях, как непосредственно предшествовавших бессознательному сост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янию (или другому психическому расстройству), так и после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35. КОНФАБУЛЯЦИИ: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Искажения   памяти, выражающиеся в  ослаблении  различия (вплоть до полного  его  исчезновения)  между  действительно происходившими событиями и событиями,  увиденными во сне, прочитанными, услышанными.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*Б. Вымышленные психически больным события, принимающие форму воспоминаний.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Расстройство поведения, выражающееся борьбой против мелких, иногда мнимых обид, но не достигающее бредового повед</w:t>
      </w:r>
      <w:r w:rsidRPr="0043406E">
        <w:rPr>
          <w:rFonts w:ascii="Arial Narrow" w:hAnsi="Arial Narrow" w:cs="Times New Roman"/>
          <w:sz w:val="20"/>
          <w:szCs w:val="20"/>
        </w:rPr>
        <w:t>е</w:t>
      </w:r>
      <w:r w:rsidRPr="0043406E">
        <w:rPr>
          <w:rFonts w:ascii="Arial Narrow" w:hAnsi="Arial Narrow" w:cs="Times New Roman"/>
          <w:sz w:val="20"/>
          <w:szCs w:val="20"/>
        </w:rPr>
        <w:t>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Периодически возникающая страсть к воровству.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z w:val="20"/>
          <w:szCs w:val="20"/>
        </w:rPr>
        <w:t>Транзиторно</w:t>
      </w:r>
      <w:proofErr w:type="spellEnd"/>
      <w:r w:rsidRPr="0043406E">
        <w:rPr>
          <w:rFonts w:ascii="Arial Narrow" w:hAnsi="Arial Narrow" w:cs="Times New Roman"/>
          <w:sz w:val="20"/>
          <w:szCs w:val="20"/>
        </w:rPr>
        <w:t xml:space="preserve">  возникающий  непрерывный  и  неуправляемый поток мыслей, воспоминаний, образов, представлений.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36. ЛОГОКЛОНИЯ: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Двигательное возбуждение с преобладанием двигательных и речевых стереотипий.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Отказ от речи, отсутствие речевого  общения  больного  с окружающими при сохранности речевого аппарата.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*В. Многократное повторение отдельных слогов  произносимого слова.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Непреодолимо повторяемое, бессмысленное, ненужное  движение или действие.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Д. Вымышленные  психически  больным  события, приобретающие форму воспоминаний.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 xml:space="preserve">37. </w:t>
      </w:r>
      <w:r w:rsidRPr="0043406E">
        <w:rPr>
          <w:rFonts w:ascii="Arial Narrow" w:hAnsi="Arial Narrow" w:cs="Times New Roman"/>
          <w:bCs/>
          <w:sz w:val="20"/>
          <w:szCs w:val="20"/>
        </w:rPr>
        <w:t>МЕЛАНХОЛИЧЕСКИЙ РАПТУС: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А. Не  сопровождающаяся  потерей сознания кратковременная, </w:t>
      </w:r>
      <w:proofErr w:type="spellStart"/>
      <w:r w:rsidRPr="0043406E">
        <w:rPr>
          <w:rFonts w:ascii="Arial Narrow" w:hAnsi="Arial Narrow" w:cs="Times New Roman"/>
          <w:sz w:val="20"/>
          <w:szCs w:val="20"/>
        </w:rPr>
        <w:t>пароксизмально</w:t>
      </w:r>
      <w:proofErr w:type="spellEnd"/>
      <w:r w:rsidRPr="0043406E">
        <w:rPr>
          <w:rFonts w:ascii="Arial Narrow" w:hAnsi="Arial Narrow" w:cs="Times New Roman"/>
          <w:sz w:val="20"/>
          <w:szCs w:val="20"/>
        </w:rPr>
        <w:t xml:space="preserve"> наступающая утрата мышечного тонуса,  прив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дящая к падению больного. Обычно возникает при сильных эмоциях.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Двигательное возбуждение с преобладанием двигательных и речевых  стереотипий  (однообразное  повторение  одних и тех же слов и словосочетаний или движений).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Расстройство  поведения,  выражающееся  борьбой  против мелких иногда мнимых обид,  но не достигающее бредового пов</w:t>
      </w:r>
      <w:r w:rsidRPr="0043406E">
        <w:rPr>
          <w:rFonts w:ascii="Arial Narrow" w:hAnsi="Arial Narrow" w:cs="Times New Roman"/>
          <w:sz w:val="20"/>
          <w:szCs w:val="20"/>
        </w:rPr>
        <w:t>е</w:t>
      </w:r>
      <w:r w:rsidRPr="0043406E">
        <w:rPr>
          <w:rFonts w:ascii="Arial Narrow" w:hAnsi="Arial Narrow" w:cs="Times New Roman"/>
          <w:sz w:val="20"/>
          <w:szCs w:val="20"/>
        </w:rPr>
        <w:t>дения.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Периодически и внезапно возникающая страсть к воровству.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*Д. Двигательное возбуждение, возникающее на фоне мучительной, невыносимой тоски, сочетающееся с безысходностью и отча</w:t>
      </w:r>
      <w:r w:rsidRPr="0043406E">
        <w:rPr>
          <w:rFonts w:ascii="Arial Narrow" w:hAnsi="Arial Narrow" w:cs="Times New Roman"/>
          <w:sz w:val="20"/>
          <w:szCs w:val="20"/>
        </w:rPr>
        <w:t>я</w:t>
      </w:r>
      <w:r w:rsidRPr="0043406E">
        <w:rPr>
          <w:rFonts w:ascii="Arial Narrow" w:hAnsi="Arial Narrow" w:cs="Times New Roman"/>
          <w:sz w:val="20"/>
          <w:szCs w:val="20"/>
        </w:rPr>
        <w:t>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38. МОНОЛОГА СИМПТОМ: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Двигательное  возбуждение, сопровождающее  дисфорию или сумеречное помрачение сознания.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lastRenderedPageBreak/>
        <w:t xml:space="preserve">Б. 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Двигательное возбуждение больных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олиргофренией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проявляющееся в бессмысленных, порой разрушительных действиях и с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провождающееся криками, а в редких случаях нанесением себе повреждений.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Повторение услышанных слов и предложений.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*Д. Спонтанная речь больного,  сопровождающаяся  разорванностью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39. МУТИЗМ: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*А. Отказ от речи, отсутствие речевого  общения  больного  с окружающими при сохранности речевого аппарата.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Непроизвольно возникающий, непрерывный  и  неуправляемый поток мыслей, воспоминаний, образов, представлений.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Многократное повторение отдельных слогов  произносимого слова.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Непреодолимо повторяемое, бессмысленное, ненужное  движение или действие.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Д. Возникновение  непреодолимых, чуждых  личности  больного мыслей (обычно неприятных), представлений, воспоминаний, с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мнений, страхов, стремлений, влечений, движений и действий, при сохранности критического к ним отношения и попытках борьбы с ними.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40. НАВЯЗЧИВЫЕ СОСТОЯНИЯ (АНАКАЗМ, ОБСЕССИИ):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*А. Возникновение непреодолимых,  чуждых личности  больного мыслей (обычно неприятных), представлений, воспоминаний, с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мнений,  страхов,  стремлений,  влечений, движений и действий, при сохранности  критического  к  ним отношения и попытках борьбы с ними.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Непроизвольное,  назойливое возникновение одного и того же представления в сознании больного,  несмотря на  прилагаемые усилия избавиться от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В. Непреодолимое стремление вспоминать имена героев  книг, даты каких-либо событий и т.д. без какой-либо надобности.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Г. Непреодолимая боязнь охватывающая больного, несмотря на </w:t>
      </w:r>
      <w:proofErr w:type="gramStart"/>
      <w:r w:rsidRPr="0043406E">
        <w:rPr>
          <w:rFonts w:ascii="Arial Narrow" w:hAnsi="Arial Narrow" w:cs="Times New Roman"/>
          <w:sz w:val="20"/>
          <w:szCs w:val="20"/>
        </w:rPr>
        <w:t>понимание</w:t>
      </w:r>
      <w:proofErr w:type="gramEnd"/>
      <w:r w:rsidRPr="0043406E">
        <w:rPr>
          <w:rFonts w:ascii="Arial Narrow" w:hAnsi="Arial Narrow" w:cs="Times New Roman"/>
          <w:sz w:val="20"/>
          <w:szCs w:val="20"/>
        </w:rPr>
        <w:t xml:space="preserve"> им ее бессмысленности и попытки с ней справиться.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Д. Непреодолимое стремление  считать  без  надобности  какие-либо объекты (окна, дома, прохожих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41. НАРКОЛЕПСИЯ: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А. Непроизвольное,  назойливое возникновение одного и того же  представления в сознании больного,  несмотря на прилагаемые усилия избавиться от него.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Б. Непреодолимое  стремление вспоминать имена героев книг, даты каких-либо событий и т.д. без какой-либо надобности.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В. Непреодолимая боязнь охватывающая больного, несмотря на </w:t>
      </w:r>
      <w:proofErr w:type="gramStart"/>
      <w:r w:rsidRPr="0043406E">
        <w:rPr>
          <w:rFonts w:ascii="Arial Narrow" w:hAnsi="Arial Narrow" w:cs="Times New Roman"/>
          <w:sz w:val="20"/>
          <w:szCs w:val="20"/>
        </w:rPr>
        <w:t>понимание</w:t>
      </w:r>
      <w:proofErr w:type="gramEnd"/>
      <w:r w:rsidRPr="0043406E">
        <w:rPr>
          <w:rFonts w:ascii="Arial Narrow" w:hAnsi="Arial Narrow" w:cs="Times New Roman"/>
          <w:sz w:val="20"/>
          <w:szCs w:val="20"/>
        </w:rPr>
        <w:t xml:space="preserve"> им ее бессмысленности и попытки с ней справиться.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Г. Непреодолимое  стремление  считать без </w:t>
      </w:r>
      <w:proofErr w:type="gramStart"/>
      <w:r w:rsidRPr="0043406E">
        <w:rPr>
          <w:rFonts w:ascii="Arial Narrow" w:hAnsi="Arial Narrow" w:cs="Times New Roman"/>
          <w:sz w:val="20"/>
          <w:szCs w:val="20"/>
        </w:rPr>
        <w:t>надобности</w:t>
      </w:r>
      <w:proofErr w:type="gramEnd"/>
      <w:r w:rsidRPr="0043406E">
        <w:rPr>
          <w:rFonts w:ascii="Arial Narrow" w:hAnsi="Arial Narrow" w:cs="Times New Roman"/>
          <w:sz w:val="20"/>
          <w:szCs w:val="20"/>
        </w:rPr>
        <w:t xml:space="preserve"> какие либо </w:t>
      </w:r>
      <w:proofErr w:type="spellStart"/>
      <w:r w:rsidRPr="0043406E">
        <w:rPr>
          <w:rFonts w:ascii="Arial Narrow" w:hAnsi="Arial Narrow" w:cs="Times New Roman"/>
          <w:sz w:val="20"/>
          <w:szCs w:val="20"/>
        </w:rPr>
        <w:t>обэекты</w:t>
      </w:r>
      <w:proofErr w:type="spellEnd"/>
      <w:r w:rsidRPr="0043406E">
        <w:rPr>
          <w:rFonts w:ascii="Arial Narrow" w:hAnsi="Arial Narrow" w:cs="Times New Roman"/>
          <w:sz w:val="20"/>
          <w:szCs w:val="20"/>
        </w:rPr>
        <w:t xml:space="preserve"> (окна, дома, прохожих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*Д. Болезненное  </w:t>
      </w:r>
      <w:proofErr w:type="gramStart"/>
      <w:r w:rsidRPr="0043406E">
        <w:rPr>
          <w:rFonts w:ascii="Arial Narrow" w:hAnsi="Arial Narrow" w:cs="Times New Roman"/>
          <w:sz w:val="20"/>
          <w:szCs w:val="20"/>
        </w:rPr>
        <w:t>состояние</w:t>
      </w:r>
      <w:proofErr w:type="gramEnd"/>
      <w:r w:rsidRPr="0043406E">
        <w:rPr>
          <w:rFonts w:ascii="Arial Narrow" w:hAnsi="Arial Narrow" w:cs="Times New Roman"/>
          <w:sz w:val="20"/>
          <w:szCs w:val="20"/>
        </w:rPr>
        <w:t xml:space="preserve"> проявляющееся </w:t>
      </w:r>
      <w:proofErr w:type="spellStart"/>
      <w:r w:rsidRPr="0043406E">
        <w:rPr>
          <w:rFonts w:ascii="Arial Narrow" w:hAnsi="Arial Narrow" w:cs="Times New Roman"/>
          <w:sz w:val="20"/>
          <w:szCs w:val="20"/>
        </w:rPr>
        <w:t>гипнолепсией</w:t>
      </w:r>
      <w:proofErr w:type="spellEnd"/>
      <w:r w:rsidRPr="0043406E">
        <w:rPr>
          <w:rFonts w:ascii="Arial Narrow" w:hAnsi="Arial Narrow" w:cs="Times New Roman"/>
          <w:sz w:val="20"/>
          <w:szCs w:val="20"/>
        </w:rPr>
        <w:t xml:space="preserve">,  </w:t>
      </w:r>
      <w:proofErr w:type="spellStart"/>
      <w:r w:rsidRPr="0043406E">
        <w:rPr>
          <w:rFonts w:ascii="Arial Narrow" w:hAnsi="Arial Narrow" w:cs="Times New Roman"/>
          <w:sz w:val="20"/>
          <w:szCs w:val="20"/>
        </w:rPr>
        <w:t>катаплексией</w:t>
      </w:r>
      <w:proofErr w:type="spellEnd"/>
      <w:r w:rsidRPr="0043406E">
        <w:rPr>
          <w:rFonts w:ascii="Arial Narrow" w:hAnsi="Arial Narrow" w:cs="Times New Roman"/>
          <w:sz w:val="20"/>
          <w:szCs w:val="20"/>
        </w:rPr>
        <w:t>, расстройствами ночного сна.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>42. НЕГАТИВИЗМ: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*А. Бессмысленное  противодействие,  немотивированный отказ больного от выполнения любого движения, действия или сопр</w:t>
      </w:r>
      <w:r w:rsidRPr="0043406E">
        <w:rPr>
          <w:rFonts w:ascii="Arial Narrow" w:hAnsi="Arial Narrow" w:cs="Times New Roman"/>
          <w:sz w:val="20"/>
          <w:szCs w:val="20"/>
        </w:rPr>
        <w:t>о</w:t>
      </w:r>
      <w:r w:rsidRPr="0043406E">
        <w:rPr>
          <w:rFonts w:ascii="Arial Narrow" w:hAnsi="Arial Narrow" w:cs="Times New Roman"/>
          <w:sz w:val="20"/>
          <w:szCs w:val="20"/>
        </w:rPr>
        <w:t>тивление его осуществлению другим лицом.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Б. Непреодолимое стремление вспоминать имена героев  книг, даты каких-либо событий и т.д. без какой-либо надобности.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В. Непреодолимая боязнь охватывающая больного, несмотря на </w:t>
      </w:r>
      <w:proofErr w:type="gramStart"/>
      <w:r w:rsidRPr="0043406E">
        <w:rPr>
          <w:rFonts w:ascii="Arial Narrow" w:hAnsi="Arial Narrow" w:cs="Times New Roman"/>
          <w:sz w:val="20"/>
          <w:szCs w:val="20"/>
        </w:rPr>
        <w:t>понимание</w:t>
      </w:r>
      <w:proofErr w:type="gramEnd"/>
      <w:r w:rsidRPr="0043406E">
        <w:rPr>
          <w:rFonts w:ascii="Arial Narrow" w:hAnsi="Arial Narrow" w:cs="Times New Roman"/>
          <w:sz w:val="20"/>
          <w:szCs w:val="20"/>
        </w:rPr>
        <w:t xml:space="preserve"> им ее бессмысленности и попытки с ней справиться.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>Г. Непреодолимое стремление  считать  без  надобности  какие-либо объекты (окна, дома, прохожих и т.д.).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z w:val="20"/>
          <w:szCs w:val="20"/>
        </w:rPr>
        <w:t xml:space="preserve">Д. Нарушение </w:t>
      </w:r>
      <w:proofErr w:type="spellStart"/>
      <w:r w:rsidRPr="0043406E">
        <w:rPr>
          <w:rFonts w:ascii="Arial Narrow" w:hAnsi="Arial Narrow" w:cs="Times New Roman"/>
          <w:sz w:val="20"/>
          <w:szCs w:val="20"/>
        </w:rPr>
        <w:t>осознавания</w:t>
      </w:r>
      <w:proofErr w:type="spellEnd"/>
      <w:r w:rsidRPr="0043406E">
        <w:rPr>
          <w:rFonts w:ascii="Arial Narrow" w:hAnsi="Arial Narrow" w:cs="Times New Roman"/>
          <w:sz w:val="20"/>
          <w:szCs w:val="20"/>
        </w:rPr>
        <w:t xml:space="preserve"> себя как единого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целого, сопровождающееся переживанием внутреннего распада, раздвоения, панич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ским страхом.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43. НЕОЛОГИЗМЫ: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*А. Употребление больным им созданных отдельных слов, языка или особого шифра (криптография).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Затруднение ассоциативного  процесса,  проявляющееся  в нечетком оформлении мыслей, непоследовательности,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соскальзыван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ях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Психическое расстройство, заключающееся в том, что знакомые предметы,  лица,  обстановка воспринимаются  как  впервые ув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денные.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Психическое расстройство заключающееся в том,  что привычные явления, ситуация осознается как впервые возникающая.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сознания  легкой  степени,  характеризующееся колебанием уровня сознания,  с периодами его прояснения.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44. ОБНУБИЛЯЦИЯ: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Нарушение сознания легкой степени, характеризующееся колебанием уровня сознания, с периодами его прояснения.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Ослабление, вплоть до полного исчезновения различий между "я" и "не я", между миром внутренним и  внешним, между  реальн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стью и образом, созданным аутистическим миром больного.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Исчезновение ощущения течения времени, его непрерывности и последовательности. Время  для  больного  может  идти необычно медленно или быстро.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Нарушение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осознавания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себя как единого целого, сопровождающееся переживанием внутреннего распада, раздвоения, паническим страхом.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Сновидное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помрачение сознания с наплывом  непроизвольно возникающих фантастических представлений.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45. ОЛИЦЕТВОРЕННОЕ ОСОЗНАВАНИЕ: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Искажение ощущения формы и величины своего тела или отдельных его частей.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Мучительное непонимание больным своего  состояния, которое осознается как необычное, необъяснимое.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*В. Ослабление, вплоть до полного исчезновения различий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между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"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"  и  "не я", между миром внутренним и внешним, между реал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ь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ность и образом, созданным аутистическим миром больного.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Исчезновение ощущения течения времени, его непрерывности и последовательности. Время для больного может идти  необычно медленно или быстро.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Возникновение у больного (в помещении, где он  находится один) чувства присутствия кого-то постороннего. Присутствие посторо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него не воспринимается, а непосредственно  переживается  с одновременным сознанием ошибочности возникшего чувства.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46. ПАЛИМПСЕСТ: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Тип  мышления, характеризующийся  склонностью   к   пустым, бесплодным, формальным аналогиям.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Невозможность полного воспроизведения в сознании  деталей, эпизодов или  подробностей  событий, происходивших  во время алкогольного опьянения.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Исчезновение ощущения течения времени, его непрерывности и последовательности. Время для  больного  может  идти  необычно медленно или быстро.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Помрачение сознания без бреда, галлюцинаций и выраженных аффективных расстройств, проявляющееся  блужданием с внешне упорядоченным поведением, выполнением сложных действий и  последующей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Нарушение памяти в виде утраты воспоминаний  о  событиях, непосредственно следовавших  за  окончанием бессознательного состояния или другого расстройства психики.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47. ПАНИЧЕСКОЕ РАССТРОЙСТВО (</w:t>
      </w:r>
      <w:proofErr w:type="spellStart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диагностич</w:t>
      </w:r>
      <w:proofErr w:type="spellEnd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. критерий по 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Возникает при обстоятельствах, связанных с объективной  угрозой для жизни.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Возникает в ответ на незначительные психотравмирующие события.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Возникает на фоне хронической соматической патологии.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*Г. Возникает спонтанно, эпизодически, без видимых причин.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Возникает при передозировке нейролептиками.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48. ПАРАБУЛИЯ: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Объединение  несопоставимых, противоречивых идей, обстоятельств, положений, с непроизвольной подменой одних идей другими.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Ответы  на  поставленные вопросы невпопад, не по существу, возникающие у больных с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кататоническими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расстройствами.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Ложные  воспоминания, возникающие  в  результате слияния актуального восприятия, впечатления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с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мнимым, бывшим  якобы в прошлом.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Извращение волевой активности, проявляющееся  неадекватным поведением   в  виде  негативизма, импульсивности, вычурности движений.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Аффект качественно  и количественно не соответствующий его причине.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49.</w:t>
      </w:r>
      <w:r w:rsidRPr="0043406E">
        <w:rPr>
          <w:rFonts w:ascii="Arial Narrow" w:hAnsi="Arial Narrow" w:cs="Times New Roman"/>
          <w:bCs/>
          <w:sz w:val="20"/>
          <w:szCs w:val="20"/>
        </w:rPr>
        <w:t xml:space="preserve"> ПЕРВИЧНОЕ ПАТОЛОГИЧЕСКОЕ ВЛЕЧЕНИЕ К АЛКОГОЛЮ ЭТО: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Физическая потребность в употреблении алкоголя.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Утрата количественного контроля при употреблении спиртных напитков.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Стремление к употреблению алкоголя, не связанное с присутствием алкоголя или его метаболитов в организме.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Утрата  ситуационного контроля при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упореблении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спиртных напитков.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50. ПЕРСЕВЕРАЦИЯ: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Застревание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сознании какой-либо мысли или представления  с монотонным их повторением в ответ на вновь задаваемые  в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просы,  не имеющие отношения к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первоначальному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Мимоговорение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во время которого больной на заданный вопрос отвечает неправильно, хотя по содержанию  ответа  можно  закл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ю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чить, что вопрос был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понят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верно.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Убежденность больного, что окружающие,  родные  и  знакомые являются  совершенно  посторонними,  неизвестными  ему  люд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ь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ми,  но загримированными под близких и знакомых.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Расстройство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мышления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сопровождающееся отчетливо неприятным субъективным переживанием внезапного исчезновения нужной мысли.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Неспособность  разделения  главного   и   второстепенного,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застревание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 несущественных деталях.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51. ПОСТТРАВМАТИЧЕСКОЕ СТРЕССОВОЕ РАССТРОЙСТВО (МКБ-10):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Возникает как острая реакция на исключительный физический и психологический стресс.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Возникает  как  отставленная  и/или затяжная реакция на стрессовое событие исключительно угрожающего характера.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Состояние   субъективного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дистресса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и  эмоционального расстройства, возникающие в период  адаптации  к  значительному изм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нению в  жизни и обычно препятствующие социальному функционированию.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Состояние тревоги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генерализованного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и стойкого характера, не связанное с какими-либо средовыми обстоятельствами.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Легкое  депрессивное  состояние  в  ответ на длительную подверженность стрессовой ситуации, но продолжающееся не более 2 лет.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52. ВИДЫ  СУДЕБНО-ПСИХИАТРИЧЕСКИХ ЭКСПЕРТИЗ, ПРОВОДЯЩИХСЯ СВИДЕТЕЛЯМ: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Определение беспомощного состояния, вменяемости.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Определение беспомощного состояния; способности давать показания; степени тяжести телесных повреждений, повлекших псих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ческие расстройства.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Определение вменяемости, способности давать показания.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*Г. Только определение способности давать показания.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Только определение беспомощного состояния.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53. РАСТЕРЯННОСТЬ (АФФЕКТ НЕДОУМЕНИЯ):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Чрезмерная подвижность внимания, постоянный  переход  от одного объекта и вида деятельности к другому.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Расстройства восприятия в виде ощущений и образов, непроизвольно возникающих без реального раздражителя (объекта).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внутренних логических связей, соединение  разнородных, не связанных  по смыслу элементов или разрыв цельности мыслей и цепи ассоциаций с неологизмами. При внешней упорядоченности речь лишена содержания.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Неистовое  возбуждение, внезапно  сменяющее  заторможенность или ступор.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4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Мучительное непонимание больным своего состояния, которое осознается как необычное, необъяснимое.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54. РЕЗОНЕРСТВО: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Затруднение ассоциативного  процесса,  проявляющееся  в нечетком оформлении мыслей, непоследовательности,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соскальзыван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ях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Употребление больным им созданных отдельных слов, языка или особого шифра (криптография).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*В. Тип  мышления,  характеризующийся склонностью к пустым, бесплодным, формальным аналогиям.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Нарушение  сознания  легкой степени,  характеризующееся колебанием уровня сознания, с периодами его прояснения.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Неспособность  разделения  главного  и второстепенного,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застревание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 несущественных деталях.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55. СЕНЕСТОПАТИИ: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Усиление ощущений кожного чувства.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Разнообразные нарушения со стороны моторной сферы, имеющие субъективный характер и не получающие  отражения  в  данных объективного исследования: чувство потери равновесия, шаткости походки и т.д.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В. Нарушение восприятия "схемы тела"- искаженное восприятие собственного тела, физического "Я".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Разнообразные, крайне  неприятные тягостные ощущения, исходящие из  разных  областей  тела, отдельных  внутренних  органов, без реальных соматических причин.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Ощущения ползания по телу  насекомых, появления  на  поверхности тела или под кожей посторонних предметов.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56. ПОКАЗАНИЕМ К НАПРАВЛЕНИЮ БОЛЬНОГО НА ПРИНУДИТЕЛЬНОЕ ЛЕЧЕНИЕ В ПСИХИАТРИЧЕСКИЙ СТАЦИОНАР С И</w:t>
      </w:r>
      <w:r w:rsidRPr="0043406E">
        <w:rPr>
          <w:rFonts w:ascii="Arial Narrow" w:hAnsi="Arial Narrow"/>
          <w:sz w:val="20"/>
          <w:szCs w:val="20"/>
        </w:rPr>
        <w:t>Н</w:t>
      </w:r>
      <w:r w:rsidRPr="0043406E">
        <w:rPr>
          <w:rFonts w:ascii="Arial Narrow" w:hAnsi="Arial Narrow"/>
          <w:sz w:val="20"/>
          <w:szCs w:val="20"/>
        </w:rPr>
        <w:t>ТЕНСИВНЫМ НАБЛЮДЕНИЕМ ЯВЛЯЕТСЯ: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Тяжелое правонарушение.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Тяжелое психическое состояние.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*В. Такое психическое состояние, при котором больной представляет особую опасность для себя или других лиц.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Повторно совершенное ООД.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Пребывание больного в прошлом на принудительном лечении в психиатрической больнице со строгим наблюдением.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57. СОМАТИЗИРОВАННОЕ РАССТРОЙСТВО (</w:t>
      </w:r>
      <w:proofErr w:type="spellStart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ведущ</w:t>
      </w:r>
      <w:proofErr w:type="spellEnd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 xml:space="preserve">. </w:t>
      </w:r>
      <w:proofErr w:type="spellStart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диагн</w:t>
      </w:r>
      <w:proofErr w:type="spellEnd"/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. критерий, 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Наличие множественных соматических симптомов без наличия объективной соматической патологии.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Активный поиск больным предполагаемого серьезного заболевания.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Наличие психопатологической симптоматики на фоне реально существующего соматического заболевания.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Наличие психопатологической симптоматики, возникшей вследствие реально существующего соматического заболевания.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Ложное убеждение  в  наличии  неизлечимой, приводящей  к смерти или унизительной болезни (рак, СПИД и др.)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58. СТЕРЕОТИПИЯ: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*А. Постоянное повторение какого-либо действия, слова, фразы.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Опознавание психически больным неизвестных лиц как своих знакомых,  родных.  Или наоборот - знакомых как чужих людей, но принявших их облик.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Складывается  из  симптома иллюзии двойников,  симптома положительного или отрицательного двойника.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Проявление повышенной внушаемости и галлюцинаторной готовности у больного в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предделириозном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состоянии:  надавливание на  глазные яблоки,  при соответствующем внушении вызывает зрительные галлюцинации.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Спонтанная  речь  больного,  сопровождающаяся разорванностью мышления.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59. СТУПОР: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Убежденность больного в том,  что окружающие его посторонние,  незнакомые лица являются его родными  и  близкими,  но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загр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мированны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под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незнакомых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Состояние психической и  двигательной  заторможенности.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Опознавание психически больным неизвестных лиц как своих знакомых,  родных.  Или наоборот - знакомых как чужих людей, но принявших их облик.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Неузнавание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своего отражения в зеркале.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60. ОСНОВНЫМ ПРИЗНАКОМ II СТАДИИ АЛКОГОЛИЗМА ЯВЛЯЕТСЯ: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Алкогольный абстинентный синдром.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Утрата количественного контроля.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Изменение толерантности к алкоголю.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Алкогольная деградация.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Изменение картины опьянения.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61. ЦИКЛОТИМИЯ: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Вид невроза.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Вид аффективного расстройства.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Психотическая форма МДП.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Динамика циклоидной психопатии.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Вид маскированной депрессии.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62. ШИЗОФАЗИЯ: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Увеличение количества ассоциаций, образующихся в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Разорванная  речь,  бессмысленный набор отдельных слов, облеченных в грамматически правильные предложения.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Г. Повышенное настроение с беспечным довольством,  пассивной радостью,  в сочетании с замедленным  мышлением  вплоть  до персеверации).</w:t>
      </w:r>
      <w:proofErr w:type="gramEnd"/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Д.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63. ЭЙФОРИЯ: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Незначительный подъем настроения, сочетающийся с расторможенностью  примитивных влечений,  беспечностью, дурашливым поведением.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Б. Увеличение количества ассоциаций, образующихся в 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Повышенное настроение с беспечным довольством, пассивной радостью, в сочетании с замедленным мышлением вплоть до пе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северации.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Недостаточность  или  утрата 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аффективной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откликаемости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, бедность эмоциональных проявлений,  душевная холодность, равн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душие.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64. ЭКСТАЗ: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Увеличение количества ассоциаций, образующихся в каждый данный отрезок времени, облегчение их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Разорванная  речь, бессмысленный набор отдельных слов, облеченных в грамматически правильные предложения.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Повышенное настроение с  беспечным  довольством,  пассивной радостью,  в  сочетании   с   замедленным   мышлением   вплоть   до персеверации.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Переживание восторга, блаженства, необычного счастья.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65</w:t>
      </w:r>
      <w:r w:rsidRPr="0043406E">
        <w:rPr>
          <w:rFonts w:ascii="Arial Narrow" w:hAnsi="Arial Narrow" w:cs="Times New Roman"/>
          <w:bCs/>
          <w:sz w:val="20"/>
          <w:szCs w:val="20"/>
        </w:rPr>
        <w:t>. ПРАВА ПСИХИАТРА-ЭКСПЕРТА: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Может знакомиться с материалами уголовного дела, требовать предоставления дополнительной информации.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Может требовать отвода следователя или судьи.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Может отказаться дать заключение по делу.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Может свободно обсуждать проблемы экспертизы обвиняемого со своими коллегами.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Может  самостоятельно приглашать родственников испытуемого для беседы.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66. ЭХОПРАКСИЯ: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Повторение увиденных действий.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Повторение услышанных слов и предложений.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Нарушение плавности речи в виде судорожного расстройства координации  речевого  акта,  повторение  отдельных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Ритмическое монотонное повторение какого-либо слова  или словосочетания, иногда проявляющееся бессмысленным нанизыван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и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ем сходных по звучанию фраз, слов и слогов.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Неодолимо повторяемое, бессмысленное, ненужное движение или действие.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67. КАК ПОДРАЗДЕЛЯЮТСЯ  ДЕПРЕССИВНЫЕ  ЭПИЗОДЫ В СООТВЕТСТВИИ С  МКБ-10: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Имеющие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непрерывное или прерывистое течение.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Текущие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больше 2-х, 6-ти или 12-ти месяцев.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Имеющие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эндогенную или экзогенную природу.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Легкие, умеренные или тяжелые.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  МКБ-10 отсутствует подразделение депрессивных эпизодов.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68. КАКОЕ ИЗ ПРИВЕДЕННЫХ ЗАБОЛЕВАНИЙ МОЖНО  ОТНЕСТИ  К  "РАССТРОЙСТВАМ, СВЯЗАННЫМ СО СТРЕССОМ" (МКБ-10):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Тревожное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Расстройство адаптации.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Неврастения.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Г. Шизофрения.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Депрессивный эпизод.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69. КАКИЕ ИЗ ПЕРЕЧИСЛЕННЫХ СИМПТОМОВ ОТНОСЯТСЯ К ОСНОВНЫМ ПРИЗНАКАМ ДЕПРЕССИИ: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Сниженное настроение.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Идеаторная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заторможенность.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Моторная заторможенность.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Бредовые идеи самообвинения.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Первые три.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 xml:space="preserve">70. КАКОЙ ИЗ ПРИВЕДЕННЫХ ПСИХОПАТОЛОГИЧЕСКИХ СИНДРОМОВ ОТНОСИТСЯ </w:t>
      </w:r>
      <w:proofErr w:type="gramStart"/>
      <w:r w:rsidRPr="0043406E">
        <w:rPr>
          <w:rFonts w:ascii="Arial Narrow" w:hAnsi="Arial Narrow"/>
          <w:sz w:val="20"/>
        </w:rPr>
        <w:t>К</w:t>
      </w:r>
      <w:proofErr w:type="gramEnd"/>
      <w:r w:rsidRPr="0043406E">
        <w:rPr>
          <w:rFonts w:ascii="Arial Narrow" w:hAnsi="Arial Narrow"/>
          <w:sz w:val="20"/>
        </w:rPr>
        <w:t xml:space="preserve"> НЕГАТИВНЫМ (ДЕФИЦИТАРНЫМ):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Корсаковский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амнестический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Астенический.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Сумеречного помрачения сознания.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Г. Все перечисленные.                                           Д. Ни один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71. КАКИЕ НАПРАВЛЕНИЯ СОВРЕМЕННОЙ ПСИХИАТРИИ НАИБОЛЕЕ ТЕСНО  СВЯЗАНЫ С ПСИХОАНАЛИЗОМ: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Судебная психиатрия.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Детская психиатрия.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Геронтопсихиатрия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Психосоматика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Все направления.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72. СИНДРОМ, НАИБОЛЕЕ УБЕДИТЕЛЬНО ДОКАЗЫВАЮЩИЙ НАЛИЧИЕ ШИЗОФРЕНИИ: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Помраченного сознания.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Негативных изменений личности.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Психоорганический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Психопатоподобный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Галлюцинаторный.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73. ЧТО ВЫХОДИТ НА ПЕРВЫЙ ПЛАН В КЛИНИЧЕСКОМ СОСТОЯНИИ БОЛЬНЫХ С ТАК НАЗЫВАЕМЫМИ "МАСКИРОВАННЫМИ ДЕПРЕССИЯМИ":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Нарушения мимики и пантомимики.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Пониженное настроение.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Интеллектуально-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мнестические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нарушения.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Изменения личности.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*Д. </w:t>
      </w:r>
      <w:proofErr w:type="spellStart"/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Сомато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-вегетативные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функциональные расстройства.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74. ЧТО ЯВЛЯЕТСЯ СТЕРЖНЕВЫМ СИНДРОМОМ ПТСР (ПОСТТРАВМАТИЧЕСКОГО СТРЕССОВОГО РАССТРОЙСТВА):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Алкогольная зависимость.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Астения.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Повторное многократное переживание травмы и ее  обстоятельств в виде навязчивых воспоминаний, снов, кошмаров.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Депрессия.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Д. Бред.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75. КАКОЙ ДИАГНОСТИЧЕСКИЙ КРИТЕРИЙ ПО МКБ-10 СООТВЕТСТВУЕТ ПОНЯТИЮ МАНИАКАЛЬНО-ДЕПРЕССИВНОГО ПС</w:t>
      </w:r>
      <w:r w:rsidRPr="0043406E">
        <w:rPr>
          <w:rFonts w:ascii="Arial Narrow" w:hAnsi="Arial Narrow"/>
          <w:sz w:val="20"/>
        </w:rPr>
        <w:t>И</w:t>
      </w:r>
      <w:r w:rsidRPr="0043406E">
        <w:rPr>
          <w:rFonts w:ascii="Arial Narrow" w:hAnsi="Arial Narrow"/>
          <w:sz w:val="20"/>
        </w:rPr>
        <w:t>ХОЗА: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Депрессивный эпизод.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Дистимия.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Биполярное аффективное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Циклотимия.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Тревожное расстройство.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76. КАКИЕ ИЗ ПЕРЕЧИСЛЕННЫХ СИМПТОМОВ ОТНОСЯТСЯ К ОСНОВНЫМ ПРИЗНАКАМ МАНИИ: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Повышенное настроение.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Ускорение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идеаторных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процессов.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Повышенная двигательная активность.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Бредовые идеи величия.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*Д.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Перечисленные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первых трех пунктах.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cap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caps/>
          <w:spacing w:val="-2"/>
          <w:sz w:val="20"/>
          <w:szCs w:val="20"/>
        </w:rPr>
        <w:t>77. Признаком деперсонализационного синдрома является: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Элективный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мутизм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Повышенная раздражительность.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Негативизм.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Чувство утраты эмоций.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Фиксационная амнезия.</w:t>
      </w:r>
    </w:p>
    <w:p w:rsidR="00D9690C" w:rsidRPr="0043406E" w:rsidRDefault="00D9690C" w:rsidP="0043406E">
      <w:pPr>
        <w:pStyle w:val="af2"/>
        <w:spacing w:after="0"/>
        <w:ind w:left="284" w:hanging="284"/>
        <w:jc w:val="both"/>
        <w:rPr>
          <w:rFonts w:ascii="Arial Narrow" w:hAnsi="Arial Narrow"/>
          <w:bCs/>
          <w:caps/>
          <w:sz w:val="20"/>
        </w:rPr>
      </w:pPr>
      <w:r w:rsidRPr="0043406E">
        <w:rPr>
          <w:rFonts w:ascii="Arial Narrow" w:hAnsi="Arial Narrow"/>
          <w:bCs/>
          <w:caps/>
          <w:sz w:val="20"/>
        </w:rPr>
        <w:t>78. Психическое заболевание,  при котором отмечается периодическое  возникновение только депре</w:t>
      </w:r>
      <w:r w:rsidRPr="0043406E">
        <w:rPr>
          <w:rFonts w:ascii="Arial Narrow" w:hAnsi="Arial Narrow"/>
          <w:bCs/>
          <w:caps/>
          <w:sz w:val="20"/>
        </w:rPr>
        <w:t>с</w:t>
      </w:r>
      <w:r w:rsidRPr="0043406E">
        <w:rPr>
          <w:rFonts w:ascii="Arial Narrow" w:hAnsi="Arial Narrow"/>
          <w:bCs/>
          <w:caps/>
          <w:sz w:val="20"/>
        </w:rPr>
        <w:t>сивных состояний: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Рекуррентное депрессивное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Биполярное аффективное расстройство.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Истерический невроз.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Дистимия.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Психастения.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cap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caps/>
          <w:spacing w:val="-2"/>
          <w:sz w:val="20"/>
          <w:szCs w:val="20"/>
        </w:rPr>
        <w:t>79. Нервная анорексия проявляется: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Стремлением к похуданию, связанным с боязнью полноты.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Снохождением.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Повышенной потребностью в пище.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Ретроградной амнезией.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Абсансами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>80. Импульсивные действия возникают: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После длительной борьбы мотивов.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При появлении навязчивых мыслей.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При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обнубиляции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 xml:space="preserve">Г. Как следствие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дистимических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расстройств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..</w:t>
      </w:r>
      <w:proofErr w:type="gram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Внезапно, без борьбы мотивов.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 xml:space="preserve">81. Депрессивный ступор встречается </w:t>
      </w:r>
      <w:proofErr w:type="gramStart"/>
      <w:r w:rsidRPr="0043406E">
        <w:rPr>
          <w:rFonts w:ascii="Arial Narrow" w:hAnsi="Arial Narrow"/>
          <w:caps/>
          <w:sz w:val="20"/>
        </w:rPr>
        <w:t>при</w:t>
      </w:r>
      <w:proofErr w:type="gramEnd"/>
      <w:r w:rsidRPr="0043406E">
        <w:rPr>
          <w:rFonts w:ascii="Arial Narrow" w:hAnsi="Arial Narrow"/>
          <w:caps/>
          <w:sz w:val="20"/>
        </w:rPr>
        <w:t>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Невротической депрессии.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*Б. Маниакально-депрессивном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психозе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Патохарактерологических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реакциях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Формирующейся психопатии.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Неврозе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навязчивых состояний.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z w:val="20"/>
          <w:szCs w:val="20"/>
        </w:rPr>
      </w:pPr>
      <w:r w:rsidRPr="0043406E">
        <w:rPr>
          <w:rFonts w:ascii="Arial Narrow" w:hAnsi="Arial Narrow" w:cs="Times New Roman"/>
          <w:bCs/>
          <w:caps/>
          <w:sz w:val="20"/>
          <w:szCs w:val="20"/>
        </w:rPr>
        <w:t>8</w:t>
      </w:r>
      <w:r w:rsidRPr="0043406E">
        <w:rPr>
          <w:rFonts w:ascii="Arial Narrow" w:hAnsi="Arial Narrow" w:cs="Times New Roman"/>
          <w:bCs/>
          <w:sz w:val="20"/>
          <w:szCs w:val="20"/>
        </w:rPr>
        <w:t>2. ПРИ СУДЕБНО-ПСИХИАТРИЧЕСКОЙ ОЦЕНКЕ ОЛИГОФРЕНИЙ НЕОБХОДИМО УЧИТЫВАТЬ: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Только глубину интеллектуального дефекта.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Степень интеллектуального недоразвития,  состояние эмоционально-волевой сферы, степень внушаемости, критические спосо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б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Только глубину интеллектуального дефекта и степень внушаемости.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Только  глубину  интеллектуального  дефекта и состояние эмоционально-волевой сферы.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Только  глубину интеллектуального дефекта и критические способности.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caps/>
          <w:sz w:val="20"/>
        </w:rPr>
      </w:pPr>
      <w:r w:rsidRPr="0043406E">
        <w:rPr>
          <w:rFonts w:ascii="Arial Narrow" w:hAnsi="Arial Narrow"/>
          <w:caps/>
          <w:sz w:val="20"/>
        </w:rPr>
        <w:t>83. Возникновение реактивной депрессии: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Является признаком маниакально-депрессивного психоза.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Связано с психической травмой.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Обусловлено появлением слуховых галлюцинаций.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Связано с наличием сенсорных автоматизмов.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 связано с воздействием внешних факторов.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 xml:space="preserve">84. В </w:t>
      </w:r>
      <w:proofErr w:type="gramStart"/>
      <w:r w:rsidRPr="0043406E">
        <w:rPr>
          <w:rFonts w:ascii="Arial Narrow" w:hAnsi="Arial Narrow"/>
          <w:sz w:val="20"/>
          <w:szCs w:val="20"/>
        </w:rPr>
        <w:t>ТЕЧЕНИЕ</w:t>
      </w:r>
      <w:proofErr w:type="gramEnd"/>
      <w:r w:rsidRPr="0043406E">
        <w:rPr>
          <w:rFonts w:ascii="Arial Narrow" w:hAnsi="Arial Narrow"/>
          <w:sz w:val="20"/>
          <w:szCs w:val="20"/>
        </w:rPr>
        <w:t xml:space="preserve"> КАКОГО ВРЕМЕНИ ПОСЛЕ  ПЕРЕНЕСЕННОГО  СТРЕССОВОГО  СОБЫТИЯ ВОЗНИКАЕТ ОСТРАЯ РЕАКЦИЯ НА СТРЕСС: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Через несколько суток.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Через несколько месяцев.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Через несколько минут.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Через несколько часов.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85. ЧТО ЯВЛЯЕТСЯ ОСНОВАНИЕМ ДЛЯ ОПРЕДЕЛЕНИЯ ДЕПРЕССИИ КАК ВТОРИЧНОЙ?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Наличие психотравмирующей ситуации.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Наличие депрессии у кого-либо из родственников.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Наличие  указаний  в анамнезе на предшествующие депрессивные состояния.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Появление  депрессии в связи с каким-либо другим психическим или соматическим заболеванием.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Появление депрессии в связи с угрожающим жизни событием.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bCs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bCs/>
          <w:sz w:val="20"/>
          <w:szCs w:val="20"/>
        </w:rPr>
        <w:t xml:space="preserve">86. </w:t>
      </w:r>
      <w:r w:rsidRPr="0043406E">
        <w:rPr>
          <w:rFonts w:ascii="Arial Narrow" w:hAnsi="Arial Narrow" w:cs="Times New Roman"/>
          <w:bCs/>
          <w:spacing w:val="-2"/>
          <w:sz w:val="20"/>
          <w:szCs w:val="20"/>
        </w:rPr>
        <w:t>ЧТО ОТЛИЧАЕТ ДИСТИМИЮ ОТ РЕКУРРЕНТНОГО ДЕПРЕССИВНОГО РАССТРОЙСТВА: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Причина возникновения.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Наличие очерченных депрессивных эпизодов.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Особенности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преморбидных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личностных черт.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Г. Возраст больного,  в котором впервые появилось заболевание.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Дистимия и рекуррентное  депрессивное расстройство не имеют принципиальных отличий.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87.  ЧТО ПОМИМО  ПОНИЖЕННОГО  НАСТРОЕНИЯ  ЯВЛЯЕТСЯ  ХАРАКТЕРНЫМ  СИМПТОМОМ АСТЕНИЧЕСКОЙ ДЕПРЕССИИ: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Чувство общей соматической слабости и необъяснимой усталости.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Нарушения со стороны двигательной сферы.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Измененность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восприятия окружающего.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Чувство бессилия и безволия.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r w:rsidRPr="0043406E">
        <w:rPr>
          <w:rFonts w:ascii="Arial Narrow" w:hAnsi="Arial Narrow" w:cs="Times New Roman"/>
          <w:spacing w:val="-4"/>
          <w:sz w:val="20"/>
          <w:szCs w:val="20"/>
        </w:rPr>
        <w:t>При астенической депрессии отсутствуют другие характерные симптомы помимо пониженного настроения.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88. ЧТО ПОМИМО ПОНИЖЕННОГО  НАСТРОЕНИЯ  ЯВЛЯЕТСЯ  ХАРАКТЕРНЫМ СИМПТОМОМ ИПОХОНДРИЧЕСКОЙ ДЕПРЕ</w:t>
      </w:r>
      <w:r w:rsidRPr="0043406E">
        <w:rPr>
          <w:rFonts w:ascii="Arial Narrow" w:hAnsi="Arial Narrow"/>
          <w:sz w:val="20"/>
          <w:szCs w:val="20"/>
        </w:rPr>
        <w:t>С</w:t>
      </w:r>
      <w:r w:rsidRPr="0043406E">
        <w:rPr>
          <w:rFonts w:ascii="Arial Narrow" w:hAnsi="Arial Narrow"/>
          <w:sz w:val="20"/>
          <w:szCs w:val="20"/>
        </w:rPr>
        <w:t>СИИ: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Нарушения памяти и внимания.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Чувство повышенной утомляемости.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Наличие чувства необъяснимой тревоги.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Наличие  чувства  тревоги  в  связи с состоянием своего здоровья.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При ипохондрической депрессии отсутствуют другие характерные симптомы помимо пониженного настроения.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89. КАКОВА ПРАВИЛЬНАЯ  ФОРМУЛА ЮРИДИЧЕСКОГО КРИТЕРИЯ НЕВМЕНЯЕМОСТИ (ст.21 УК РФ):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  мог понимать значение своих действий или руководить 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Не  мог правильно воспринимать обстоятельства,  имеющие  значение для  дела и давать о них правильные показания.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Не мог отдавать себе отчет в своих действиях или руководить 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Не  мог  осознавать фактический характер и общественную опасность своих  действий (бездействия) либо руководить 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Не мог правильно руководить своими действиями.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>90. ЧТО ЯВЛЯЕТСЯ ОСНОВНЫМ ПОДХОДОМ В ЛЕЧЕНИИ ДЕПРЕССИВНЫХ СОСТОЯНИЙ: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Немедленная госпитализация.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Применение антидепрессантов.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Применение транквилизаторов.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Проведение психотерапии.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Терапевтические подходы зависят от особенностей депрессивного состояния.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caps/>
          <w:sz w:val="20"/>
          <w:szCs w:val="20"/>
        </w:rPr>
      </w:pPr>
      <w:r w:rsidRPr="0043406E">
        <w:rPr>
          <w:rFonts w:ascii="Arial Narrow" w:hAnsi="Arial Narrow"/>
          <w:caps/>
          <w:sz w:val="20"/>
          <w:szCs w:val="20"/>
        </w:rPr>
        <w:t xml:space="preserve">91. Какие психотропные препараты из </w:t>
      </w:r>
      <w:proofErr w:type="gramStart"/>
      <w:r w:rsidRPr="0043406E">
        <w:rPr>
          <w:rFonts w:ascii="Arial Narrow" w:hAnsi="Arial Narrow"/>
          <w:caps/>
          <w:sz w:val="20"/>
          <w:szCs w:val="20"/>
        </w:rPr>
        <w:t>перечисленных</w:t>
      </w:r>
      <w:proofErr w:type="gramEnd"/>
      <w:r w:rsidRPr="0043406E">
        <w:rPr>
          <w:rFonts w:ascii="Arial Narrow" w:hAnsi="Arial Narrow"/>
          <w:caps/>
          <w:sz w:val="20"/>
          <w:szCs w:val="20"/>
        </w:rPr>
        <w:t xml:space="preserve"> чаще всего вызывают экстрапирамидные ра</w:t>
      </w:r>
      <w:r w:rsidRPr="0043406E">
        <w:rPr>
          <w:rFonts w:ascii="Arial Narrow" w:hAnsi="Arial Narrow"/>
          <w:caps/>
          <w:sz w:val="20"/>
          <w:szCs w:val="20"/>
        </w:rPr>
        <w:t>с</w:t>
      </w:r>
      <w:r w:rsidRPr="0043406E">
        <w:rPr>
          <w:rFonts w:ascii="Arial Narrow" w:hAnsi="Arial Narrow"/>
          <w:caps/>
          <w:sz w:val="20"/>
          <w:szCs w:val="20"/>
        </w:rPr>
        <w:t>стройства: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Терален</w:t>
      </w:r>
      <w:proofErr w:type="spell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Хлорпротиксен</w:t>
      </w:r>
      <w:proofErr w:type="spell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Галоперидол</w:t>
      </w:r>
      <w:proofErr w:type="spell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Радедорм</w:t>
      </w:r>
      <w:proofErr w:type="spellEnd"/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Реланиум</w:t>
      </w:r>
      <w:proofErr w:type="spellEnd"/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92. К ПРОИЗВОДНЫМ ФЕНОТИАЗИНА ОТНОСЯТСЯ: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Галоперидол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Резерпин.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Диазепам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 xml:space="preserve">*Г.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Аминазин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Ни один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93. СОГЛАСИЕ НА ЛЕЧЕНИЕ НЕСОВЕРШЕННОЛЕТНЕГО В ВОЗРАСТЕ  ДО  15  ЛЕТ, А ТАКЖЕ ЛИЦА, ПРИЗНАННОГО В УСТ</w:t>
      </w:r>
      <w:r w:rsidRPr="0043406E">
        <w:rPr>
          <w:rFonts w:ascii="Arial Narrow" w:hAnsi="Arial Narrow"/>
          <w:sz w:val="20"/>
        </w:rPr>
        <w:t>А</w:t>
      </w:r>
      <w:r w:rsidRPr="0043406E">
        <w:rPr>
          <w:rFonts w:ascii="Arial Narrow" w:hAnsi="Arial Narrow"/>
          <w:sz w:val="20"/>
        </w:rPr>
        <w:t>НОВЛЕННОМ ЗАКОНОМ ПОРЯДКЕ НЕДЕЕСПОСОБНЫМ ДАЕТСЯ: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Самим  лицом,  страдающим психическим расстройством,  в письменной форме.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Самим  лицом,  страдающим психическим расстройством,  в устной форме.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Его законным представителем в письменной форме.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Его законным представителем в устной форме.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Другими ближайшими родственниками.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94. К ТРИЦИКЛИЧЕСКИМ АНТИДЕПРЕССАНТАМ ОТНОСЯТСЯ: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А.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Мелипрамин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Амитриптилин.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Анафранил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</w:t>
      </w:r>
      <w:proofErr w:type="spellStart"/>
      <w:r w:rsidRPr="0043406E">
        <w:rPr>
          <w:rFonts w:ascii="Arial Narrow" w:hAnsi="Arial Narrow" w:cs="Times New Roman"/>
          <w:spacing w:val="-2"/>
          <w:sz w:val="20"/>
          <w:szCs w:val="20"/>
        </w:rPr>
        <w:t>Азафен</w:t>
      </w:r>
      <w:proofErr w:type="spellEnd"/>
      <w:r w:rsidRPr="0043406E">
        <w:rPr>
          <w:rFonts w:ascii="Arial Narrow" w:hAnsi="Arial Narrow" w:cs="Times New Roman"/>
          <w:spacing w:val="-2"/>
          <w:sz w:val="20"/>
          <w:szCs w:val="20"/>
        </w:rPr>
        <w:t>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*Д. Все перечисленные.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95. ЧТО ТАКОЕ СОЦИАЛЬНАЯ ПСИХИАТРИЯ: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Отдельная научная дисциплина.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*Б. Самостоятельное направление психиатрии.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Раздел социологии.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Синоним понятия "социальная реабилитация".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96. ПОВТОРНОЙ ЯВЛЯЕТСЯ СУДЕБНО-ПСИХИАТРИЧЕСКАЯ ЭКСПЕРТИЗА: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*А.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Назначенная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в  связи  с  необоснованностью предыдущего экспертного заключения или сомнениями в его правильности.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Б.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Стационарная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по отношению к амбулаторной по одному делу в отношении того же лица.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В. Любая последующая экспертиза по отношению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к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предыдущей, независимо от оснований ее назначения.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Г. Экспертиза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в суде по отношению к экспертизе на  предварительном следствии  по одному делу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в отношении того же лица.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Д. </w:t>
      </w:r>
      <w:proofErr w:type="gramStart"/>
      <w:r w:rsidRPr="0043406E">
        <w:rPr>
          <w:rFonts w:ascii="Arial Narrow" w:hAnsi="Arial Narrow" w:cs="Times New Roman"/>
          <w:spacing w:val="-2"/>
          <w:sz w:val="20"/>
          <w:szCs w:val="20"/>
        </w:rPr>
        <w:t>Назначенная</w:t>
      </w:r>
      <w:proofErr w:type="gramEnd"/>
      <w:r w:rsidRPr="0043406E">
        <w:rPr>
          <w:rFonts w:ascii="Arial Narrow" w:hAnsi="Arial Narrow" w:cs="Times New Roman"/>
          <w:spacing w:val="-2"/>
          <w:sz w:val="20"/>
          <w:szCs w:val="20"/>
        </w:rPr>
        <w:t xml:space="preserve">  в связи с неполнотой или недостаточной ясностью предыдущего экспертного заключения.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97. СУИЦИДЫ НАИБОЛЕЕ ЧАСТЫ: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У мужчин в сравнении с женщинами.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У холостых.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У атеистов по сравнению с верующими.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*Г. Все перечисленное.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Ни одно из перечисленных.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98. ЧАСТОТА СУИЦИДОВ, ПРИЗНАННАЯ ВОЗ КАК КРИТИЧЕСКАЯ В ОТНОШЕНИИ ПСИХИЧЕСКОГО ЗДОРОВЬЯ НАСЕЛЕНИЯ: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*А. 20 случаев в год на 100000 населения.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150 случаев на 100000.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В. 5 случаев на 100000.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200 и более случаев на 100000.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lastRenderedPageBreak/>
        <w:t>Д. 50 и более случаев на 100000.</w:t>
      </w:r>
    </w:p>
    <w:p w:rsidR="00D9690C" w:rsidRPr="0043406E" w:rsidRDefault="00D9690C" w:rsidP="0043406E">
      <w:pPr>
        <w:pStyle w:val="34"/>
        <w:spacing w:after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3406E">
        <w:rPr>
          <w:rFonts w:ascii="Arial Narrow" w:hAnsi="Arial Narrow"/>
          <w:sz w:val="20"/>
          <w:szCs w:val="20"/>
        </w:rPr>
        <w:t xml:space="preserve">99. </w:t>
      </w:r>
      <w:proofErr w:type="gramStart"/>
      <w:r w:rsidRPr="0043406E">
        <w:rPr>
          <w:rFonts w:ascii="Arial Narrow" w:hAnsi="Arial Narrow"/>
          <w:sz w:val="20"/>
          <w:szCs w:val="20"/>
        </w:rPr>
        <w:t>ПРЕДСТАВИТЕЛИ</w:t>
      </w:r>
      <w:proofErr w:type="gramEnd"/>
      <w:r w:rsidRPr="0043406E">
        <w:rPr>
          <w:rFonts w:ascii="Arial Narrow" w:hAnsi="Arial Narrow"/>
          <w:sz w:val="20"/>
          <w:szCs w:val="20"/>
        </w:rPr>
        <w:t xml:space="preserve"> КАКОЙ  ИЗ ПЕРЕЧИСЛЕННЫХ ЭТНИЧЕСКИХ ГРУПП ОТЛИЧАЮТСЯ ПОВЫШЕННОЙ ЧАСТОТОЙ СУИЦ</w:t>
      </w:r>
      <w:r w:rsidRPr="0043406E">
        <w:rPr>
          <w:rFonts w:ascii="Arial Narrow" w:hAnsi="Arial Narrow"/>
          <w:sz w:val="20"/>
          <w:szCs w:val="20"/>
        </w:rPr>
        <w:t>И</w:t>
      </w:r>
      <w:r w:rsidRPr="0043406E">
        <w:rPr>
          <w:rFonts w:ascii="Arial Narrow" w:hAnsi="Arial Narrow"/>
          <w:sz w:val="20"/>
          <w:szCs w:val="20"/>
        </w:rPr>
        <w:t>ДАЛЬНОГО ПОВЕДЕНИЯ: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Тюркская.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Славянская.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Финно-угорская.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Монгольская.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Кавказская.</w:t>
      </w:r>
    </w:p>
    <w:p w:rsidR="00D9690C" w:rsidRPr="0043406E" w:rsidRDefault="00D9690C" w:rsidP="0043406E">
      <w:pPr>
        <w:pStyle w:val="24"/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 w:rsidRPr="0043406E">
        <w:rPr>
          <w:rFonts w:ascii="Arial Narrow" w:hAnsi="Arial Narrow"/>
          <w:sz w:val="20"/>
        </w:rPr>
        <w:t>100. СОГЛАСИЕ НА ЛЕЧЕНИЕ НЕОБХОДИМО ПОЛУЧАТЬ ОТ БОЛЬНОГО ИЛИ ЕГО ЗАКОННОГО ПРЕДСТАВИТЕЛЯ: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А. Только в начале курса терапии.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Б. При каждом и любом изменении первоначальной схемы терапии.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*В. В начале курса терапии,  а также при смене метода терапии и таких изменениях в лечении, которые связаны с существенным во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з</w:t>
      </w:r>
      <w:r w:rsidRPr="0043406E">
        <w:rPr>
          <w:rFonts w:ascii="Arial Narrow" w:hAnsi="Arial Narrow" w:cs="Times New Roman"/>
          <w:spacing w:val="-2"/>
          <w:sz w:val="20"/>
          <w:szCs w:val="20"/>
        </w:rPr>
        <w:t>растанием  риска  побочных эффектов и осложнений.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Г. При  недобровольной  госпитализации  в психиатрический стационар.</w:t>
      </w:r>
    </w:p>
    <w:p w:rsidR="00D9690C" w:rsidRPr="0043406E" w:rsidRDefault="00D9690C" w:rsidP="0043406E">
      <w:pPr>
        <w:ind w:left="284" w:hanging="284"/>
        <w:jc w:val="both"/>
        <w:rPr>
          <w:rFonts w:ascii="Arial Narrow" w:hAnsi="Arial Narrow" w:cs="Times New Roman"/>
          <w:spacing w:val="-2"/>
          <w:sz w:val="20"/>
          <w:szCs w:val="20"/>
        </w:rPr>
      </w:pPr>
      <w:r w:rsidRPr="0043406E">
        <w:rPr>
          <w:rFonts w:ascii="Arial Narrow" w:hAnsi="Arial Narrow" w:cs="Times New Roman"/>
          <w:spacing w:val="-2"/>
          <w:sz w:val="20"/>
          <w:szCs w:val="20"/>
        </w:rPr>
        <w:t>Д. При проведении принудительного лечения.</w:t>
      </w:r>
    </w:p>
    <w:p w:rsidR="00324498" w:rsidRPr="0043406E" w:rsidRDefault="00324498" w:rsidP="0043406E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324498" w:rsidRPr="0043406E" w:rsidSect="004340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992"/>
    <w:multiLevelType w:val="hybridMultilevel"/>
    <w:tmpl w:val="C2E2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D0C19"/>
    <w:multiLevelType w:val="hybridMultilevel"/>
    <w:tmpl w:val="BEAA3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10B58"/>
    <w:multiLevelType w:val="hybridMultilevel"/>
    <w:tmpl w:val="CFEA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3572E"/>
    <w:multiLevelType w:val="hybridMultilevel"/>
    <w:tmpl w:val="FD6A6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94B66"/>
    <w:multiLevelType w:val="hybridMultilevel"/>
    <w:tmpl w:val="BD98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72D4E"/>
    <w:multiLevelType w:val="hybridMultilevel"/>
    <w:tmpl w:val="827407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6E26376"/>
    <w:multiLevelType w:val="hybridMultilevel"/>
    <w:tmpl w:val="40D4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03AFF"/>
    <w:multiLevelType w:val="hybridMultilevel"/>
    <w:tmpl w:val="0BB6A1DE"/>
    <w:lvl w:ilvl="0" w:tplc="27160252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22F12"/>
    <w:multiLevelType w:val="multilevel"/>
    <w:tmpl w:val="BD98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5B4B4A"/>
    <w:multiLevelType w:val="singleLevel"/>
    <w:tmpl w:val="280237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9983F2E"/>
    <w:multiLevelType w:val="hybridMultilevel"/>
    <w:tmpl w:val="582CF2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C75055"/>
    <w:multiLevelType w:val="singleLevel"/>
    <w:tmpl w:val="6D3E49E2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2">
    <w:nsid w:val="7B275685"/>
    <w:multiLevelType w:val="hybridMultilevel"/>
    <w:tmpl w:val="C940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9690C"/>
    <w:rsid w:val="00324498"/>
    <w:rsid w:val="003811D2"/>
    <w:rsid w:val="0043406E"/>
    <w:rsid w:val="006353AE"/>
    <w:rsid w:val="00D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690C"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20">
    <w:name w:val="heading 2"/>
    <w:basedOn w:val="a"/>
    <w:next w:val="a"/>
    <w:link w:val="21"/>
    <w:qFormat/>
    <w:rsid w:val="00D9690C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D9690C"/>
    <w:pPr>
      <w:keepNext/>
      <w:overflowPunct w:val="0"/>
      <w:autoSpaceDE w:val="0"/>
      <w:autoSpaceDN w:val="0"/>
      <w:adjustRightInd w:val="0"/>
      <w:spacing w:before="240" w:after="120" w:line="36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90C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21">
    <w:name w:val="Заголовок 2 Знак"/>
    <w:basedOn w:val="a0"/>
    <w:link w:val="20"/>
    <w:rsid w:val="00D9690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D9690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next w:val="a"/>
    <w:qFormat/>
    <w:rsid w:val="00D9690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Subtitle"/>
    <w:basedOn w:val="a"/>
    <w:link w:val="a5"/>
    <w:qFormat/>
    <w:rsid w:val="00D9690C"/>
    <w:pPr>
      <w:overflowPunct w:val="0"/>
      <w:autoSpaceDE w:val="0"/>
      <w:autoSpaceDN w:val="0"/>
      <w:adjustRightInd w:val="0"/>
      <w:spacing w:after="60" w:line="360" w:lineRule="auto"/>
      <w:ind w:firstLine="709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D9690C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D9690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690C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Ïîäçàãîëîâîê1"/>
    <w:basedOn w:val="a4"/>
    <w:rsid w:val="00D9690C"/>
    <w:rPr>
      <w:u w:val="single"/>
    </w:rPr>
  </w:style>
  <w:style w:type="paragraph" w:styleId="31">
    <w:name w:val="List 3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Bullet 2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2">
    <w:name w:val="List Bullet 3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List Bullet 4"/>
    <w:basedOn w:val="a8"/>
    <w:rsid w:val="00D9690C"/>
  </w:style>
  <w:style w:type="paragraph" w:styleId="5">
    <w:name w:val="List Bullet 5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íàçâàåèå1"/>
    <w:basedOn w:val="a6"/>
    <w:rsid w:val="00D9690C"/>
    <w:rPr>
      <w:b/>
      <w:caps/>
      <w:sz w:val="32"/>
    </w:rPr>
  </w:style>
  <w:style w:type="paragraph" w:styleId="a8">
    <w:name w:val="List Bullet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0">
    <w:name w:val="áþë5"/>
    <w:basedOn w:val="4"/>
    <w:rsid w:val="00D9690C"/>
  </w:style>
  <w:style w:type="paragraph" w:customStyle="1" w:styleId="6">
    <w:name w:val="Ñïèñîê áþë.6"/>
    <w:basedOn w:val="5"/>
    <w:rsid w:val="00D9690C"/>
  </w:style>
  <w:style w:type="paragraph" w:customStyle="1" w:styleId="7">
    <w:name w:val="Ñïèñîê áþë.7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ðèñ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0">
    <w:name w:val="Ñïèñîê áþë. 6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40">
    <w:name w:val="List 4"/>
    <w:basedOn w:val="a"/>
    <w:rsid w:val="00D9690C"/>
    <w:pPr>
      <w:overflowPunct w:val="0"/>
      <w:autoSpaceDE w:val="0"/>
      <w:autoSpaceDN w:val="0"/>
      <w:adjustRightInd w:val="0"/>
      <w:spacing w:after="0" w:line="36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6"/>
    <w:rsid w:val="00D9690C"/>
  </w:style>
  <w:style w:type="paragraph" w:styleId="13">
    <w:name w:val="toc 1"/>
    <w:basedOn w:val="a"/>
    <w:next w:val="ab"/>
    <w:semiHidden/>
    <w:rsid w:val="00D9690C"/>
    <w:pPr>
      <w:tabs>
        <w:tab w:val="right" w:leader="dot" w:pos="9355"/>
      </w:tabs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toc 2"/>
    <w:basedOn w:val="a"/>
    <w:next w:val="1"/>
    <w:semiHidden/>
    <w:rsid w:val="00D9690C"/>
    <w:pPr>
      <w:tabs>
        <w:tab w:val="right" w:leader="dot" w:pos="9355"/>
      </w:tabs>
      <w:overflowPunct w:val="0"/>
      <w:autoSpaceDE w:val="0"/>
      <w:autoSpaceDN w:val="0"/>
      <w:adjustRightInd w:val="0"/>
      <w:spacing w:after="0" w:line="36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20"/>
    <w:semiHidden/>
    <w:rsid w:val="00D9690C"/>
    <w:pPr>
      <w:tabs>
        <w:tab w:val="right" w:leader="dot" w:pos="9355"/>
      </w:tabs>
      <w:overflowPunct w:val="0"/>
      <w:autoSpaceDE w:val="0"/>
      <w:autoSpaceDN w:val="0"/>
      <w:adjustRightInd w:val="0"/>
      <w:spacing w:after="0" w:line="360" w:lineRule="auto"/>
      <w:ind w:firstLine="1134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41">
    <w:name w:val="toc 4"/>
    <w:basedOn w:val="a"/>
    <w:next w:val="3"/>
    <w:semiHidden/>
    <w:rsid w:val="00D9690C"/>
    <w:pPr>
      <w:tabs>
        <w:tab w:val="right" w:leader="dot" w:pos="9355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D9690C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D9690C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210">
    <w:name w:val="Основной текст 21"/>
    <w:basedOn w:val="a"/>
    <w:rsid w:val="00D9690C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D96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D9690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table" w:styleId="ad">
    <w:name w:val="Table Grid"/>
    <w:basedOn w:val="a1"/>
    <w:rsid w:val="00D9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_стандарт"/>
    <w:basedOn w:val="24"/>
    <w:rsid w:val="00D9690C"/>
    <w:pPr>
      <w:widowControl/>
      <w:suppressAutoHyphens/>
      <w:overflowPunct/>
      <w:spacing w:after="0" w:line="360" w:lineRule="auto"/>
      <w:ind w:left="0" w:firstLine="709"/>
      <w:jc w:val="both"/>
      <w:textAlignment w:val="auto"/>
    </w:pPr>
    <w:rPr>
      <w:sz w:val="24"/>
      <w:szCs w:val="24"/>
    </w:rPr>
  </w:style>
  <w:style w:type="paragraph" w:customStyle="1" w:styleId="af">
    <w:name w:val="Раздел_стандарт"/>
    <w:basedOn w:val="1"/>
    <w:rsid w:val="00D9690C"/>
    <w:pPr>
      <w:keepNext w:val="0"/>
      <w:widowControl w:val="0"/>
      <w:overflowPunct/>
      <w:spacing w:after="120" w:line="288" w:lineRule="auto"/>
      <w:jc w:val="left"/>
      <w:textAlignment w:val="auto"/>
    </w:pPr>
    <w:rPr>
      <w:caps/>
      <w:kern w:val="0"/>
      <w:sz w:val="28"/>
      <w:szCs w:val="24"/>
    </w:rPr>
  </w:style>
  <w:style w:type="paragraph" w:styleId="24">
    <w:name w:val="Body Text Indent 2"/>
    <w:basedOn w:val="a"/>
    <w:link w:val="25"/>
    <w:rsid w:val="00D9690C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D9690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rsid w:val="00D969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D9690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9690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9690C"/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rsid w:val="00D9690C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9690C"/>
    <w:rPr>
      <w:rFonts w:ascii="Times New Roman" w:eastAsia="Times New Roman" w:hAnsi="Times New Roman" w:cs="Times New Roman"/>
      <w:sz w:val="16"/>
      <w:szCs w:val="16"/>
    </w:rPr>
  </w:style>
  <w:style w:type="character" w:styleId="af4">
    <w:name w:val="page number"/>
    <w:basedOn w:val="a0"/>
    <w:rsid w:val="00D9690C"/>
    <w:rPr>
      <w:i/>
      <w:sz w:val="24"/>
      <w:szCs w:val="24"/>
      <w:lang w:val="en-US" w:eastAsia="en-US" w:bidi="ar-SA"/>
    </w:rPr>
  </w:style>
  <w:style w:type="paragraph" w:customStyle="1" w:styleId="2">
    <w:name w:val="Знак2"/>
    <w:basedOn w:val="a"/>
    <w:rsid w:val="00D9690C"/>
    <w:pPr>
      <w:numPr>
        <w:numId w:val="10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14372</Words>
  <Characters>81927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Горшлалев Никита Александрович</cp:lastModifiedBy>
  <cp:revision>4</cp:revision>
  <cp:lastPrinted>2012-10-17T12:17:00Z</cp:lastPrinted>
  <dcterms:created xsi:type="dcterms:W3CDTF">2012-10-17T03:10:00Z</dcterms:created>
  <dcterms:modified xsi:type="dcterms:W3CDTF">2012-10-17T12:19:00Z</dcterms:modified>
</cp:coreProperties>
</file>